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8A44" w14:textId="46A5338F" w:rsidR="002E3CFA" w:rsidRPr="00AC3285" w:rsidRDefault="002F39E8" w:rsidP="00A13C82">
      <w:pPr>
        <w:spacing w:line="360" w:lineRule="auto"/>
        <w:jc w:val="both"/>
        <w:rPr>
          <w:rFonts w:ascii="Calibri" w:eastAsia="Calibri" w:hAnsi="Calibri" w:cs="Calibri"/>
          <w:b/>
          <w:color w:val="2F5496" w:themeColor="accent1" w:themeShade="BF"/>
          <w:lang w:val="fr-FR" w:eastAsia="fr-FR"/>
        </w:rPr>
      </w:pPr>
      <w:r w:rsidRPr="002F39E8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>Log</w:t>
      </w:r>
      <w:r w:rsidRPr="00AC3285">
        <w:rPr>
          <w:rFonts w:ascii="Calibri" w:eastAsia="Calibri" w:hAnsi="Calibri" w:cs="Calibri"/>
          <w:b/>
          <w:color w:val="2F5496" w:themeColor="accent1" w:themeShade="BF"/>
          <w:lang w:val="fr-FR" w:eastAsia="fr-FR"/>
        </w:rPr>
        <w:t xml:space="preserve">os de Humanité &amp; inclusion, </w:t>
      </w:r>
      <w:proofErr w:type="gramStart"/>
      <w:r w:rsidRPr="00AC3285">
        <w:rPr>
          <w:rFonts w:ascii="Calibri" w:eastAsia="Calibri" w:hAnsi="Calibri" w:cs="Calibri"/>
          <w:b/>
          <w:color w:val="2F5496" w:themeColor="accent1" w:themeShade="BF"/>
          <w:lang w:val="fr-FR" w:eastAsia="fr-FR"/>
        </w:rPr>
        <w:t>FOAPH,  IDA</w:t>
      </w:r>
      <w:proofErr w:type="gramEnd"/>
      <w:r w:rsidRPr="00AC3285">
        <w:rPr>
          <w:rFonts w:ascii="Calibri" w:eastAsia="Calibri" w:hAnsi="Calibri" w:cs="Calibri"/>
          <w:b/>
          <w:color w:val="2F5496" w:themeColor="accent1" w:themeShade="BF"/>
          <w:lang w:val="fr-FR" w:eastAsia="fr-FR"/>
        </w:rPr>
        <w:t>, IDDC</w:t>
      </w:r>
    </w:p>
    <w:p w14:paraId="2C75A87E" w14:textId="77777777" w:rsidR="00FD5C4D" w:rsidRPr="00AC3285" w:rsidRDefault="00FD5C4D" w:rsidP="002F39E8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  <w:lang w:val="fr-FR"/>
        </w:rPr>
      </w:pPr>
    </w:p>
    <w:p w14:paraId="1319DA4F" w14:textId="77777777" w:rsidR="002F39E8" w:rsidRPr="00AC3285" w:rsidRDefault="002F39E8" w:rsidP="002F39E8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  <w:lang w:val="fr-FR"/>
        </w:rPr>
      </w:pPr>
      <w:r w:rsidRPr="00AC3285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Bridge CRPD-</w:t>
      </w:r>
      <w:proofErr w:type="spellStart"/>
      <w:r w:rsidRPr="00AC3285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SDGs</w:t>
      </w:r>
      <w:proofErr w:type="spellEnd"/>
      <w:r w:rsidRPr="00AC3285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 xml:space="preserve"> Module 1 Afrique de l’Ouest</w:t>
      </w:r>
    </w:p>
    <w:p w14:paraId="61D8C58A" w14:textId="77777777" w:rsidR="002F39E8" w:rsidRPr="00AC3285" w:rsidRDefault="002F39E8" w:rsidP="002F39E8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  <w:lang w:val="fr-FR"/>
        </w:rPr>
      </w:pPr>
      <w:r w:rsidRPr="00AC3285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Agenda provisoire</w:t>
      </w:r>
    </w:p>
    <w:p w14:paraId="034910EC" w14:textId="77777777" w:rsidR="002E3CFA" w:rsidRPr="00AC3285" w:rsidRDefault="002E3CFA" w:rsidP="002E3CFA">
      <w:pPr>
        <w:ind w:right="3043"/>
        <w:jc w:val="center"/>
        <w:rPr>
          <w:rFonts w:ascii="Calibri" w:eastAsia="Calibri" w:hAnsi="Calibri" w:cs="Arial"/>
          <w:b/>
          <w:lang w:val="fr-FR"/>
        </w:rPr>
      </w:pPr>
    </w:p>
    <w:p w14:paraId="34F0EF7C" w14:textId="77777777" w:rsidR="002F39E8" w:rsidRPr="00AC3285" w:rsidRDefault="002F39E8" w:rsidP="002F39E8">
      <w:pPr>
        <w:ind w:right="91"/>
        <w:jc w:val="center"/>
        <w:rPr>
          <w:rFonts w:ascii="Calibri" w:hAnsi="Calibri" w:cs="Arial"/>
          <w:lang w:val="fr-FR"/>
        </w:rPr>
      </w:pPr>
      <w:r w:rsidRPr="00AC3285">
        <w:rPr>
          <w:rFonts w:ascii="Calibri" w:hAnsi="Calibri" w:cs="Arial"/>
          <w:lang w:val="fr-FR"/>
        </w:rPr>
        <w:t>Du 2 au 8 Novembre 2019</w:t>
      </w:r>
    </w:p>
    <w:p w14:paraId="1A204975" w14:textId="77777777" w:rsidR="002F39E8" w:rsidRPr="00AC3285" w:rsidRDefault="002F39E8" w:rsidP="002F39E8">
      <w:pPr>
        <w:ind w:right="91"/>
        <w:jc w:val="center"/>
        <w:rPr>
          <w:rFonts w:ascii="Calibri" w:hAnsi="Calibri" w:cs="Arial"/>
          <w:sz w:val="22"/>
          <w:lang w:val="fr-FR"/>
        </w:rPr>
      </w:pPr>
      <w:proofErr w:type="spellStart"/>
      <w:r w:rsidRPr="00AC3285">
        <w:rPr>
          <w:rFonts w:ascii="Calibri" w:hAnsi="Calibri" w:cs="Arial"/>
          <w:sz w:val="22"/>
          <w:lang w:val="fr-FR"/>
        </w:rPr>
        <w:t>Hotel</w:t>
      </w:r>
      <w:proofErr w:type="spellEnd"/>
      <w:r w:rsidRPr="00AC3285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AC3285">
        <w:rPr>
          <w:rFonts w:ascii="Calibri" w:hAnsi="Calibri" w:cs="Arial"/>
          <w:sz w:val="22"/>
          <w:lang w:val="fr-FR"/>
        </w:rPr>
        <w:t>Noom</w:t>
      </w:r>
      <w:proofErr w:type="spellEnd"/>
      <w:r w:rsidRPr="00AC3285">
        <w:rPr>
          <w:rFonts w:ascii="Calibri" w:hAnsi="Calibri" w:cs="Arial"/>
          <w:sz w:val="22"/>
          <w:lang w:val="fr-FR"/>
        </w:rPr>
        <w:t>, Niamey, Niger</w:t>
      </w:r>
    </w:p>
    <w:p w14:paraId="3DC419DF" w14:textId="5F17A5DA" w:rsidR="002F4A28" w:rsidRPr="00AC3285" w:rsidRDefault="002F4A28" w:rsidP="008829A8">
      <w:pPr>
        <w:rPr>
          <w:bCs/>
          <w:lang w:val="fr-FR"/>
        </w:rPr>
      </w:pPr>
    </w:p>
    <w:p w14:paraId="5C4A6F87" w14:textId="77777777" w:rsidR="00AC3285" w:rsidRPr="00AC3285" w:rsidRDefault="00AC3285" w:rsidP="008829A8">
      <w:pPr>
        <w:rPr>
          <w:bCs/>
          <w:lang w:val="fr-FR"/>
        </w:rPr>
      </w:pPr>
    </w:p>
    <w:p w14:paraId="641D6341" w14:textId="42F1A610" w:rsidR="002E3CFA" w:rsidRPr="00AC3285" w:rsidRDefault="002F39E8" w:rsidP="002C1C05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t>Jour</w:t>
      </w:r>
      <w:r w:rsidR="002E3CFA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1 </w:t>
      </w:r>
    </w:p>
    <w:p w14:paraId="5675AAED" w14:textId="7E264515" w:rsidR="002E3CFA" w:rsidRPr="00AC3285" w:rsidRDefault="002F6797" w:rsidP="002E3CFA">
      <w:pPr>
        <w:rPr>
          <w:b/>
          <w:lang w:val="fr-FR"/>
        </w:rPr>
      </w:pPr>
      <w:r w:rsidRPr="00AC3285">
        <w:rPr>
          <w:b/>
          <w:lang w:val="fr-FR"/>
        </w:rPr>
        <w:t xml:space="preserve">Vendredi </w:t>
      </w:r>
      <w:r w:rsidR="002F39E8" w:rsidRPr="00AC3285">
        <w:rPr>
          <w:b/>
          <w:lang w:val="fr-FR"/>
        </w:rPr>
        <w:t xml:space="preserve">1 Novembre </w:t>
      </w:r>
    </w:p>
    <w:p w14:paraId="229D1092" w14:textId="77777777" w:rsidR="002E3CFA" w:rsidRPr="00AC3285" w:rsidRDefault="002E3CFA" w:rsidP="008829A8">
      <w:pPr>
        <w:rPr>
          <w:bCs/>
          <w:lang w:val="fr-FR"/>
        </w:rPr>
      </w:pPr>
    </w:p>
    <w:p w14:paraId="297336FE" w14:textId="294B23C8" w:rsidR="002E3CFA" w:rsidRPr="00AC3285" w:rsidRDefault="002F39E8" w:rsidP="002E3CFA">
      <w:pPr>
        <w:rPr>
          <w:b/>
          <w:lang w:val="fr-FR"/>
        </w:rPr>
      </w:pPr>
      <w:r w:rsidRPr="00AC3285">
        <w:rPr>
          <w:b/>
          <w:lang w:val="fr-FR"/>
        </w:rPr>
        <w:t>9.30- 12-30</w:t>
      </w:r>
      <w:r w:rsidR="002E3CFA" w:rsidRPr="00AC3285">
        <w:rPr>
          <w:b/>
          <w:lang w:val="fr-FR"/>
        </w:rPr>
        <w:t xml:space="preserve"> </w:t>
      </w:r>
    </w:p>
    <w:p w14:paraId="4AA8F23C" w14:textId="2F803C00" w:rsidR="002E3CFA" w:rsidRPr="00AC3285" w:rsidRDefault="002F39E8" w:rsidP="002E3CFA">
      <w:pPr>
        <w:rPr>
          <w:bCs/>
          <w:lang w:val="fr-FR"/>
        </w:rPr>
      </w:pPr>
      <w:r w:rsidRPr="00AC3285">
        <w:rPr>
          <w:bCs/>
          <w:lang w:val="fr-FR"/>
        </w:rPr>
        <w:t>Réunion de préparation de l’équipe des facilitateurs</w:t>
      </w:r>
    </w:p>
    <w:p w14:paraId="1F02EC35" w14:textId="77777777" w:rsidR="002F39E8" w:rsidRPr="00AC3285" w:rsidRDefault="002F39E8" w:rsidP="002E3CFA">
      <w:pPr>
        <w:rPr>
          <w:b/>
          <w:lang w:val="fr-FR"/>
        </w:rPr>
      </w:pPr>
    </w:p>
    <w:p w14:paraId="7F015311" w14:textId="2DD460D6" w:rsidR="002E3CFA" w:rsidRPr="00AC3285" w:rsidRDefault="002F39E8" w:rsidP="002E3CFA">
      <w:pPr>
        <w:rPr>
          <w:b/>
          <w:lang w:val="fr-FR"/>
        </w:rPr>
      </w:pPr>
      <w:r w:rsidRPr="00AC3285">
        <w:rPr>
          <w:b/>
          <w:lang w:val="fr-FR"/>
        </w:rPr>
        <w:t>12.30-14.0</w:t>
      </w:r>
      <w:r w:rsidR="002E3CFA" w:rsidRPr="00AC3285">
        <w:rPr>
          <w:b/>
          <w:lang w:val="fr-FR"/>
        </w:rPr>
        <w:t>0</w:t>
      </w:r>
    </w:p>
    <w:p w14:paraId="39E960E6" w14:textId="53CFAE79" w:rsidR="002E3CFA" w:rsidRPr="00AC3285" w:rsidRDefault="002F39E8" w:rsidP="002E3CFA">
      <w:pPr>
        <w:rPr>
          <w:bCs/>
          <w:lang w:val="fr-FR"/>
        </w:rPr>
      </w:pPr>
      <w:r w:rsidRPr="00AC3285">
        <w:rPr>
          <w:bCs/>
          <w:lang w:val="fr-FR"/>
        </w:rPr>
        <w:t>Déjeuner</w:t>
      </w:r>
      <w:r w:rsidR="00FD5C4D" w:rsidRPr="00AC3285">
        <w:rPr>
          <w:bCs/>
          <w:lang w:val="fr-FR"/>
        </w:rPr>
        <w:t xml:space="preserve"> (Heure du déjeuner similaire les 8 jours)</w:t>
      </w:r>
    </w:p>
    <w:p w14:paraId="70DCA3B7" w14:textId="77777777" w:rsidR="002E3CFA" w:rsidRPr="00AC3285" w:rsidRDefault="002E3CFA" w:rsidP="002E3CFA">
      <w:pPr>
        <w:rPr>
          <w:bCs/>
          <w:lang w:val="fr-FR"/>
        </w:rPr>
      </w:pPr>
    </w:p>
    <w:p w14:paraId="16744DB4" w14:textId="635E16C7" w:rsidR="002E3CFA" w:rsidRPr="00AC3285" w:rsidRDefault="002F39E8" w:rsidP="002E3CFA">
      <w:pPr>
        <w:rPr>
          <w:b/>
          <w:lang w:val="fr-FR"/>
        </w:rPr>
      </w:pPr>
      <w:r w:rsidRPr="00AC3285">
        <w:rPr>
          <w:b/>
          <w:lang w:val="fr-FR"/>
        </w:rPr>
        <w:t>14.00-17.3</w:t>
      </w:r>
      <w:r w:rsidR="002E3CFA" w:rsidRPr="00AC3285">
        <w:rPr>
          <w:b/>
          <w:lang w:val="fr-FR"/>
        </w:rPr>
        <w:t>0</w:t>
      </w:r>
    </w:p>
    <w:p w14:paraId="3F15643B" w14:textId="5C6D75A4" w:rsidR="002E3CFA" w:rsidRPr="00AC3285" w:rsidRDefault="00FD5C4D" w:rsidP="002F39E8">
      <w:pPr>
        <w:rPr>
          <w:bCs/>
          <w:lang w:val="fr-FR"/>
        </w:rPr>
      </w:pPr>
      <w:r w:rsidRPr="00AC3285">
        <w:rPr>
          <w:bCs/>
          <w:lang w:val="fr-FR"/>
        </w:rPr>
        <w:t>Simultanément</w:t>
      </w:r>
      <w:r w:rsidR="002F39E8" w:rsidRPr="00AC3285">
        <w:rPr>
          <w:bCs/>
          <w:lang w:val="fr-FR"/>
        </w:rPr>
        <w:t xml:space="preserve"> préparation des </w:t>
      </w:r>
      <w:r w:rsidRPr="00AC3285">
        <w:rPr>
          <w:bCs/>
          <w:lang w:val="fr-FR"/>
        </w:rPr>
        <w:t>Groupes des personnes sourdes ; celui</w:t>
      </w:r>
      <w:r w:rsidR="002F39E8" w:rsidRPr="00AC3285">
        <w:rPr>
          <w:bCs/>
          <w:lang w:val="fr-FR"/>
        </w:rPr>
        <w:t xml:space="preserve"> avec handicap intellectuel et avec handicap psychosocial</w:t>
      </w:r>
    </w:p>
    <w:p w14:paraId="7B4B3859" w14:textId="77777777" w:rsidR="002C1C05" w:rsidRPr="00AC3285" w:rsidRDefault="002C1C05" w:rsidP="002E3CFA">
      <w:pPr>
        <w:rPr>
          <w:bCs/>
          <w:lang w:val="fr-FR"/>
        </w:rPr>
      </w:pPr>
    </w:p>
    <w:p w14:paraId="40AC4BCC" w14:textId="77777777" w:rsidR="002F39E8" w:rsidRPr="00AC3285" w:rsidRDefault="002F39E8" w:rsidP="002E3CFA">
      <w:pPr>
        <w:rPr>
          <w:bCs/>
          <w:lang w:val="fr-FR"/>
        </w:rPr>
      </w:pPr>
    </w:p>
    <w:p w14:paraId="6290C4ED" w14:textId="3711CB2D" w:rsidR="00505213" w:rsidRPr="00AC3285" w:rsidRDefault="002F39E8" w:rsidP="002C1C05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t>Jour</w:t>
      </w:r>
      <w:r w:rsidR="00505213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2</w:t>
      </w:r>
    </w:p>
    <w:p w14:paraId="66DFA591" w14:textId="0657BD6D" w:rsidR="00505213" w:rsidRPr="00AC3285" w:rsidRDefault="002F6797" w:rsidP="00505213">
      <w:pPr>
        <w:rPr>
          <w:b/>
          <w:lang w:val="fr-FR"/>
        </w:rPr>
      </w:pPr>
      <w:r w:rsidRPr="00AC3285">
        <w:rPr>
          <w:b/>
          <w:lang w:val="fr-FR"/>
        </w:rPr>
        <w:t xml:space="preserve">Samedi </w:t>
      </w:r>
      <w:r w:rsidR="002F39E8" w:rsidRPr="00AC3285">
        <w:rPr>
          <w:b/>
          <w:lang w:val="fr-FR"/>
        </w:rPr>
        <w:t>2 Novembre</w:t>
      </w:r>
      <w:r w:rsidR="00505213" w:rsidRPr="00AC3285">
        <w:rPr>
          <w:b/>
          <w:lang w:val="fr-FR"/>
        </w:rPr>
        <w:t xml:space="preserve"> </w:t>
      </w:r>
      <w:r w:rsidR="002F39E8" w:rsidRPr="00AC3285">
        <w:rPr>
          <w:b/>
          <w:lang w:val="fr-FR"/>
        </w:rPr>
        <w:t xml:space="preserve"> </w:t>
      </w:r>
    </w:p>
    <w:p w14:paraId="60747814" w14:textId="77777777" w:rsidR="00FD5C4D" w:rsidRPr="00AC3285" w:rsidRDefault="00FD5C4D" w:rsidP="00DA4F77">
      <w:pPr>
        <w:rPr>
          <w:b/>
          <w:bCs/>
          <w:lang w:val="fr-FR"/>
        </w:rPr>
      </w:pPr>
    </w:p>
    <w:p w14:paraId="1BB0CD8C" w14:textId="68CA3C03" w:rsidR="00DA4F77" w:rsidRPr="00AC3285" w:rsidRDefault="00DA4F77" w:rsidP="00DA4F77">
      <w:pPr>
        <w:rPr>
          <w:b/>
          <w:bCs/>
          <w:lang w:val="fr-FR"/>
        </w:rPr>
      </w:pPr>
      <w:r w:rsidRPr="00AC3285">
        <w:rPr>
          <w:b/>
          <w:bCs/>
          <w:lang w:val="fr-FR"/>
        </w:rPr>
        <w:t>9.00- 11.15</w:t>
      </w:r>
    </w:p>
    <w:p w14:paraId="574AC2C7" w14:textId="1591F6AB" w:rsidR="00DA4F77" w:rsidRPr="00AC3285" w:rsidRDefault="00DA4F77" w:rsidP="00DA4F77">
      <w:pPr>
        <w:rPr>
          <w:bCs/>
          <w:lang w:val="fr-FR"/>
        </w:rPr>
      </w:pPr>
      <w:r w:rsidRPr="00AC3285">
        <w:rPr>
          <w:bCs/>
          <w:lang w:val="fr-FR"/>
        </w:rPr>
        <w:t>INTRODUCTION : Ouverture, Ordre du jour, attente, règles, participants…</w:t>
      </w:r>
    </w:p>
    <w:p w14:paraId="029E0436" w14:textId="77777777" w:rsidR="00505213" w:rsidRPr="00AC3285" w:rsidRDefault="00505213" w:rsidP="00505213">
      <w:pPr>
        <w:rPr>
          <w:bCs/>
          <w:lang w:val="fr-FR"/>
        </w:rPr>
      </w:pPr>
    </w:p>
    <w:p w14:paraId="06C30492" w14:textId="467607B7" w:rsidR="00505213" w:rsidRPr="00AC3285" w:rsidRDefault="00DA4F77" w:rsidP="00505213">
      <w:pPr>
        <w:rPr>
          <w:b/>
          <w:lang w:val="fr-FR"/>
        </w:rPr>
      </w:pPr>
      <w:r w:rsidRPr="00AC3285">
        <w:rPr>
          <w:b/>
          <w:lang w:val="fr-FR"/>
        </w:rPr>
        <w:t>11.45 – 12.30</w:t>
      </w:r>
    </w:p>
    <w:p w14:paraId="25B2F784" w14:textId="081FFD3B" w:rsidR="00505213" w:rsidRPr="00AC3285" w:rsidRDefault="00DA4F77" w:rsidP="00505213">
      <w:pPr>
        <w:rPr>
          <w:bCs/>
          <w:lang w:val="fr-FR"/>
        </w:rPr>
      </w:pPr>
      <w:r w:rsidRPr="00AC3285">
        <w:rPr>
          <w:bCs/>
          <w:lang w:val="fr-FR"/>
        </w:rPr>
        <w:t>Approche du handicap basé sur les droits de l’homme</w:t>
      </w:r>
    </w:p>
    <w:p w14:paraId="4E428119" w14:textId="77777777" w:rsidR="00DA4F77" w:rsidRPr="00AC3285" w:rsidRDefault="00DA4F77" w:rsidP="00505213">
      <w:pPr>
        <w:rPr>
          <w:bCs/>
          <w:lang w:val="fr-FR"/>
        </w:rPr>
      </w:pPr>
    </w:p>
    <w:p w14:paraId="6E46EB0B" w14:textId="77777777" w:rsidR="00FD5C4D" w:rsidRPr="00AC3285" w:rsidRDefault="00FD5C4D" w:rsidP="002C1C05">
      <w:pPr>
        <w:rPr>
          <w:b/>
          <w:lang w:val="fr-FR"/>
        </w:rPr>
      </w:pPr>
      <w:r w:rsidRPr="00AC3285">
        <w:rPr>
          <w:b/>
          <w:lang w:val="fr-FR"/>
        </w:rPr>
        <w:t xml:space="preserve">14.00-15.30 </w:t>
      </w:r>
    </w:p>
    <w:p w14:paraId="599D426F" w14:textId="77777777" w:rsidR="00FD5C4D" w:rsidRPr="00AC3285" w:rsidRDefault="00FD5C4D" w:rsidP="002C1C05">
      <w:pPr>
        <w:rPr>
          <w:lang w:val="fr-FR"/>
        </w:rPr>
      </w:pPr>
      <w:r w:rsidRPr="00AC3285">
        <w:rPr>
          <w:lang w:val="fr-FR"/>
        </w:rPr>
        <w:t xml:space="preserve">Jeu de la vie </w:t>
      </w:r>
    </w:p>
    <w:p w14:paraId="1809511E" w14:textId="77777777" w:rsidR="00FD5C4D" w:rsidRPr="00AC3285" w:rsidRDefault="00FD5C4D" w:rsidP="002C1C05">
      <w:pPr>
        <w:rPr>
          <w:b/>
          <w:lang w:val="fr-FR"/>
        </w:rPr>
      </w:pPr>
    </w:p>
    <w:p w14:paraId="3879AA0D" w14:textId="77777777" w:rsidR="00FD5C4D" w:rsidRPr="00AC3285" w:rsidRDefault="00FD5C4D" w:rsidP="002C1C05">
      <w:pPr>
        <w:rPr>
          <w:b/>
          <w:lang w:val="fr-FR"/>
        </w:rPr>
      </w:pPr>
      <w:r w:rsidRPr="00AC3285">
        <w:rPr>
          <w:b/>
          <w:lang w:val="fr-FR"/>
        </w:rPr>
        <w:t>15.45-17.45</w:t>
      </w:r>
    </w:p>
    <w:p w14:paraId="20A7D576" w14:textId="2E6A231A" w:rsidR="002C1C05" w:rsidRPr="00AC3285" w:rsidRDefault="00FD5C4D" w:rsidP="002C1C05">
      <w:pPr>
        <w:rPr>
          <w:lang w:val="fr-FR"/>
        </w:rPr>
      </w:pPr>
      <w:r w:rsidRPr="00AC3285">
        <w:rPr>
          <w:lang w:val="fr-FR"/>
        </w:rPr>
        <w:t>La participation et l’intégration pleines et effectives à la société</w:t>
      </w:r>
    </w:p>
    <w:p w14:paraId="38D16726" w14:textId="77777777" w:rsidR="00FD5C4D" w:rsidRPr="00AC3285" w:rsidRDefault="00FD5C4D" w:rsidP="002C1C05">
      <w:pPr>
        <w:rPr>
          <w:rFonts w:asciiTheme="majorHAnsi" w:hAnsiTheme="majorHAnsi"/>
          <w:b/>
          <w:sz w:val="18"/>
          <w:szCs w:val="18"/>
          <w:lang w:val="fr-FR"/>
        </w:rPr>
      </w:pPr>
    </w:p>
    <w:p w14:paraId="4085C347" w14:textId="77777777" w:rsidR="00FD5C4D" w:rsidRPr="00AC3285" w:rsidRDefault="00505213" w:rsidP="00505213">
      <w:pPr>
        <w:rPr>
          <w:b/>
          <w:lang w:val="fr-FR"/>
        </w:rPr>
      </w:pPr>
      <w:r w:rsidRPr="00AC3285">
        <w:rPr>
          <w:b/>
          <w:lang w:val="fr-FR"/>
        </w:rPr>
        <w:t>1</w:t>
      </w:r>
      <w:r w:rsidR="00FD5C4D" w:rsidRPr="00AC3285">
        <w:rPr>
          <w:b/>
          <w:lang w:val="fr-FR"/>
        </w:rPr>
        <w:t xml:space="preserve">7.30-18.00 </w:t>
      </w:r>
    </w:p>
    <w:p w14:paraId="54A34EC2" w14:textId="7C31FEE3" w:rsidR="00FD5C4D" w:rsidRPr="00AC3285" w:rsidRDefault="00FD5C4D" w:rsidP="00505213">
      <w:pPr>
        <w:rPr>
          <w:lang w:val="fr-FR"/>
        </w:rPr>
      </w:pPr>
      <w:r w:rsidRPr="00AC3285">
        <w:rPr>
          <w:lang w:val="fr-FR"/>
        </w:rPr>
        <w:t>Feedback, commentaires en petit groupes</w:t>
      </w:r>
    </w:p>
    <w:p w14:paraId="250C35B0" w14:textId="77777777" w:rsidR="00FD5C4D" w:rsidRPr="00AC3285" w:rsidRDefault="00FD5C4D" w:rsidP="00505213">
      <w:pPr>
        <w:rPr>
          <w:b/>
          <w:lang w:val="fr-FR"/>
        </w:rPr>
      </w:pPr>
    </w:p>
    <w:p w14:paraId="500C3941" w14:textId="7FFD4242" w:rsidR="00505213" w:rsidRPr="00AC3285" w:rsidRDefault="00505213" w:rsidP="002E3CFA">
      <w:pPr>
        <w:rPr>
          <w:bCs/>
          <w:lang w:val="fr-FR"/>
        </w:rPr>
      </w:pPr>
      <w:bookmarkStart w:id="0" w:name="_GoBack"/>
      <w:bookmarkEnd w:id="0"/>
    </w:p>
    <w:p w14:paraId="6872B7F0" w14:textId="77777777" w:rsidR="00FD5C4D" w:rsidRPr="00AC3285" w:rsidRDefault="00FD5C4D" w:rsidP="002E3CFA">
      <w:pPr>
        <w:rPr>
          <w:bCs/>
          <w:lang w:val="fr-FR"/>
        </w:rPr>
      </w:pPr>
    </w:p>
    <w:p w14:paraId="14076714" w14:textId="77777777" w:rsidR="00FD5C4D" w:rsidRPr="00AC3285" w:rsidRDefault="00FD5C4D" w:rsidP="002E3CFA">
      <w:pPr>
        <w:rPr>
          <w:bCs/>
          <w:lang w:val="fr-FR"/>
        </w:rPr>
      </w:pPr>
    </w:p>
    <w:p w14:paraId="7B0A2B86" w14:textId="77777777" w:rsidR="00FD5C4D" w:rsidRPr="00AC3285" w:rsidRDefault="00FD5C4D" w:rsidP="002E3CFA">
      <w:pPr>
        <w:rPr>
          <w:bCs/>
          <w:lang w:val="fr-FR"/>
        </w:rPr>
      </w:pPr>
    </w:p>
    <w:p w14:paraId="6F15A55C" w14:textId="77777777" w:rsidR="00FD5C4D" w:rsidRPr="00AC3285" w:rsidRDefault="00FD5C4D" w:rsidP="002E3CFA">
      <w:pPr>
        <w:rPr>
          <w:bCs/>
          <w:lang w:val="fr-FR"/>
        </w:rPr>
      </w:pPr>
    </w:p>
    <w:p w14:paraId="28B8F4CF" w14:textId="0B7FFA0F" w:rsidR="00505213" w:rsidRPr="00AC3285" w:rsidRDefault="00FD5C4D" w:rsidP="002C1C05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lastRenderedPageBreak/>
        <w:t xml:space="preserve">Jour </w:t>
      </w:r>
      <w:r w:rsidR="00505213" w:rsidRPr="00AC3285">
        <w:rPr>
          <w:b/>
          <w:color w:val="2F5496" w:themeColor="accent1" w:themeShade="BF"/>
          <w:sz w:val="30"/>
          <w:szCs w:val="30"/>
          <w:lang w:val="fr-FR"/>
        </w:rPr>
        <w:t xml:space="preserve">3 </w:t>
      </w:r>
    </w:p>
    <w:p w14:paraId="1E545C54" w14:textId="7781974F" w:rsidR="00505213" w:rsidRPr="00AC3285" w:rsidRDefault="002F6797" w:rsidP="00505213">
      <w:pPr>
        <w:rPr>
          <w:b/>
          <w:lang w:val="fr-FR"/>
        </w:rPr>
      </w:pPr>
      <w:r w:rsidRPr="00AC3285">
        <w:rPr>
          <w:b/>
          <w:lang w:val="fr-FR"/>
        </w:rPr>
        <w:t xml:space="preserve">Dimanche </w:t>
      </w:r>
      <w:r w:rsidR="00FD5C4D" w:rsidRPr="00AC3285">
        <w:rPr>
          <w:b/>
          <w:lang w:val="fr-FR"/>
        </w:rPr>
        <w:t xml:space="preserve">3 Novembre </w:t>
      </w:r>
    </w:p>
    <w:p w14:paraId="55FD1F9C" w14:textId="77777777" w:rsidR="00505213" w:rsidRPr="00AC3285" w:rsidRDefault="00505213" w:rsidP="00505213">
      <w:pPr>
        <w:rPr>
          <w:b/>
          <w:lang w:val="fr-FR"/>
        </w:rPr>
      </w:pPr>
      <w:r w:rsidRPr="00AC3285">
        <w:rPr>
          <w:b/>
          <w:lang w:val="fr-FR"/>
        </w:rPr>
        <w:t>9.00-9.30</w:t>
      </w:r>
    </w:p>
    <w:p w14:paraId="5CD098E6" w14:textId="7292144E" w:rsidR="00505213" w:rsidRPr="00AC3285" w:rsidRDefault="00FD5C4D" w:rsidP="00505213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5D7728FC" w14:textId="77777777" w:rsidR="00FD5C4D" w:rsidRPr="00AC3285" w:rsidRDefault="00FD5C4D" w:rsidP="00505213">
      <w:pPr>
        <w:rPr>
          <w:b/>
          <w:lang w:val="fr-FR"/>
        </w:rPr>
      </w:pPr>
    </w:p>
    <w:p w14:paraId="498690E3" w14:textId="365B50AD" w:rsidR="00505213" w:rsidRPr="00AC3285" w:rsidRDefault="00FD5C4D" w:rsidP="00505213">
      <w:pPr>
        <w:rPr>
          <w:b/>
          <w:lang w:val="fr-FR"/>
        </w:rPr>
      </w:pPr>
      <w:r w:rsidRPr="00AC3285">
        <w:rPr>
          <w:b/>
          <w:lang w:val="fr-FR"/>
        </w:rPr>
        <w:t>9.30-12</w:t>
      </w:r>
      <w:r w:rsidR="00505213" w:rsidRPr="00AC3285">
        <w:rPr>
          <w:b/>
          <w:lang w:val="fr-FR"/>
        </w:rPr>
        <w:t>.30</w:t>
      </w:r>
    </w:p>
    <w:p w14:paraId="50E2A0AA" w14:textId="5B549C09" w:rsidR="00FD5C4D" w:rsidRPr="00AC3285" w:rsidRDefault="00FD5C4D" w:rsidP="00FD5C4D">
      <w:pPr>
        <w:rPr>
          <w:bCs/>
          <w:lang w:val="fr-FR"/>
        </w:rPr>
      </w:pPr>
      <w:r w:rsidRPr="00AC3285">
        <w:rPr>
          <w:bCs/>
          <w:lang w:val="fr-FR"/>
        </w:rPr>
        <w:t>Non-discrimination et l’égalité des chances</w:t>
      </w:r>
    </w:p>
    <w:p w14:paraId="14C21F6C" w14:textId="77777777" w:rsidR="009F42DC" w:rsidRPr="00AC3285" w:rsidRDefault="009F42DC" w:rsidP="00505213">
      <w:pPr>
        <w:rPr>
          <w:bCs/>
          <w:lang w:val="fr-FR"/>
        </w:rPr>
      </w:pPr>
    </w:p>
    <w:p w14:paraId="36663E0E" w14:textId="613279AC" w:rsidR="00505213" w:rsidRPr="00AC3285" w:rsidRDefault="00FD5C4D" w:rsidP="00505213">
      <w:pPr>
        <w:rPr>
          <w:b/>
          <w:lang w:val="fr-FR"/>
        </w:rPr>
      </w:pPr>
      <w:r w:rsidRPr="00AC3285">
        <w:rPr>
          <w:b/>
          <w:lang w:val="fr-FR"/>
        </w:rPr>
        <w:t>14.</w:t>
      </w:r>
      <w:r w:rsidR="00505213" w:rsidRPr="00AC3285">
        <w:rPr>
          <w:b/>
          <w:lang w:val="fr-FR"/>
        </w:rPr>
        <w:t>0</w:t>
      </w:r>
      <w:r w:rsidRPr="00AC3285">
        <w:rPr>
          <w:b/>
          <w:lang w:val="fr-FR"/>
        </w:rPr>
        <w:t>0</w:t>
      </w:r>
      <w:r w:rsidR="00505213" w:rsidRPr="00AC3285">
        <w:rPr>
          <w:b/>
          <w:lang w:val="fr-FR"/>
        </w:rPr>
        <w:t>-1</w:t>
      </w:r>
      <w:r w:rsidRPr="00AC3285">
        <w:rPr>
          <w:b/>
          <w:lang w:val="fr-FR"/>
        </w:rPr>
        <w:t>4</w:t>
      </w:r>
      <w:r w:rsidR="00505213" w:rsidRPr="00AC3285">
        <w:rPr>
          <w:b/>
          <w:lang w:val="fr-FR"/>
        </w:rPr>
        <w:t>.</w:t>
      </w:r>
      <w:r w:rsidR="009F42DC" w:rsidRPr="00AC3285">
        <w:rPr>
          <w:b/>
          <w:lang w:val="fr-FR"/>
        </w:rPr>
        <w:t>3</w:t>
      </w:r>
      <w:r w:rsidR="00505213" w:rsidRPr="00AC3285">
        <w:rPr>
          <w:b/>
          <w:lang w:val="fr-FR"/>
        </w:rPr>
        <w:t>0</w:t>
      </w:r>
    </w:p>
    <w:p w14:paraId="5049798C" w14:textId="77777777" w:rsidR="00FD5C4D" w:rsidRPr="00AC3285" w:rsidRDefault="00FD5C4D" w:rsidP="00FD5C4D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533F4130" w14:textId="3CB4AD26" w:rsidR="009F42DC" w:rsidRPr="00AC3285" w:rsidRDefault="009F42DC" w:rsidP="00505213">
      <w:pPr>
        <w:rPr>
          <w:bCs/>
          <w:lang w:val="fr-FR"/>
        </w:rPr>
      </w:pPr>
    </w:p>
    <w:p w14:paraId="7A63550E" w14:textId="2EAEA6B4" w:rsidR="009F42DC" w:rsidRPr="00AC3285" w:rsidRDefault="00FD5C4D" w:rsidP="00505213">
      <w:pPr>
        <w:rPr>
          <w:b/>
          <w:lang w:val="fr-FR"/>
        </w:rPr>
      </w:pPr>
      <w:r w:rsidRPr="00AC3285">
        <w:rPr>
          <w:b/>
          <w:lang w:val="fr-FR"/>
        </w:rPr>
        <w:t>14.3</w:t>
      </w:r>
      <w:r w:rsidR="009F42DC" w:rsidRPr="00AC3285">
        <w:rPr>
          <w:b/>
          <w:lang w:val="fr-FR"/>
        </w:rPr>
        <w:t>0-1</w:t>
      </w:r>
      <w:r w:rsidRPr="00AC3285">
        <w:rPr>
          <w:b/>
          <w:lang w:val="fr-FR"/>
        </w:rPr>
        <w:t>5.3</w:t>
      </w:r>
      <w:r w:rsidR="009F42DC" w:rsidRPr="00AC3285">
        <w:rPr>
          <w:b/>
          <w:lang w:val="fr-FR"/>
        </w:rPr>
        <w:t>0</w:t>
      </w:r>
    </w:p>
    <w:p w14:paraId="09F9510E" w14:textId="3FD6D394" w:rsidR="009F42DC" w:rsidRPr="00AC3285" w:rsidRDefault="00FD5C4D" w:rsidP="00505213">
      <w:pPr>
        <w:rPr>
          <w:bCs/>
          <w:lang w:val="fr-FR"/>
        </w:rPr>
      </w:pPr>
      <w:r w:rsidRPr="00AC3285">
        <w:rPr>
          <w:bCs/>
          <w:lang w:val="fr-FR"/>
        </w:rPr>
        <w:t>L’</w:t>
      </w:r>
      <w:proofErr w:type="spellStart"/>
      <w:r w:rsidRPr="00AC3285">
        <w:rPr>
          <w:bCs/>
          <w:lang w:val="fr-FR"/>
        </w:rPr>
        <w:t>égalite</w:t>
      </w:r>
      <w:proofErr w:type="spellEnd"/>
      <w:r w:rsidRPr="00AC3285">
        <w:rPr>
          <w:bCs/>
          <w:lang w:val="fr-FR"/>
        </w:rPr>
        <w:t xml:space="preserve">́ entre les hommes et les femmes </w:t>
      </w:r>
    </w:p>
    <w:p w14:paraId="1B2C928F" w14:textId="77777777" w:rsidR="00505213" w:rsidRPr="00AC3285" w:rsidRDefault="00505213" w:rsidP="00505213">
      <w:pPr>
        <w:rPr>
          <w:bCs/>
          <w:lang w:val="fr-FR"/>
        </w:rPr>
      </w:pPr>
    </w:p>
    <w:p w14:paraId="17FF2A01" w14:textId="3E2B31BD" w:rsidR="00505213" w:rsidRPr="00AC3285" w:rsidRDefault="00505213" w:rsidP="00505213">
      <w:pPr>
        <w:rPr>
          <w:b/>
          <w:lang w:val="fr-FR"/>
        </w:rPr>
      </w:pPr>
      <w:r w:rsidRPr="00AC3285">
        <w:rPr>
          <w:b/>
          <w:lang w:val="fr-FR"/>
        </w:rPr>
        <w:t>15.45</w:t>
      </w:r>
      <w:r w:rsidR="00FD5C4D" w:rsidRPr="00AC3285">
        <w:rPr>
          <w:b/>
          <w:lang w:val="fr-FR"/>
        </w:rPr>
        <w:t xml:space="preserve"> – 17.15</w:t>
      </w:r>
    </w:p>
    <w:p w14:paraId="68564288" w14:textId="4FCFB4B4" w:rsidR="00505213" w:rsidRPr="00AC3285" w:rsidRDefault="00FD5C4D" w:rsidP="00505213">
      <w:pPr>
        <w:rPr>
          <w:bCs/>
          <w:lang w:val="fr-FR"/>
        </w:rPr>
      </w:pPr>
      <w:r w:rsidRPr="00AC3285">
        <w:rPr>
          <w:bCs/>
          <w:lang w:val="fr-FR"/>
        </w:rPr>
        <w:t>Accessibilité</w:t>
      </w:r>
    </w:p>
    <w:p w14:paraId="77D95A8B" w14:textId="77777777" w:rsidR="009F42DC" w:rsidRPr="00AC3285" w:rsidRDefault="009F42DC" w:rsidP="00505213">
      <w:pPr>
        <w:rPr>
          <w:bCs/>
          <w:lang w:val="fr-FR"/>
        </w:rPr>
      </w:pPr>
    </w:p>
    <w:p w14:paraId="201D92F5" w14:textId="77777777" w:rsidR="00505213" w:rsidRPr="00AC3285" w:rsidRDefault="00505213" w:rsidP="00505213">
      <w:pPr>
        <w:rPr>
          <w:b/>
          <w:lang w:val="fr-FR"/>
        </w:rPr>
      </w:pPr>
      <w:r w:rsidRPr="00AC3285">
        <w:rPr>
          <w:b/>
          <w:lang w:val="fr-FR"/>
        </w:rPr>
        <w:t>17.30-18.00</w:t>
      </w:r>
    </w:p>
    <w:p w14:paraId="23EA6B24" w14:textId="43FD27C9" w:rsidR="009F42DC" w:rsidRPr="00AC3285" w:rsidRDefault="00FD5C4D" w:rsidP="00505213">
      <w:pPr>
        <w:rPr>
          <w:bCs/>
          <w:lang w:val="fr-FR"/>
        </w:rPr>
      </w:pPr>
      <w:r w:rsidRPr="00AC3285">
        <w:rPr>
          <w:bCs/>
          <w:lang w:val="fr-FR"/>
        </w:rPr>
        <w:t>Feedback, commentaires en petit groupes</w:t>
      </w:r>
    </w:p>
    <w:p w14:paraId="4994CBAB" w14:textId="77777777" w:rsidR="00A13C82" w:rsidRPr="00AC3285" w:rsidRDefault="00A13C82" w:rsidP="00A8243F">
      <w:pPr>
        <w:rPr>
          <w:b/>
          <w:lang w:val="fr-FR"/>
        </w:rPr>
      </w:pPr>
    </w:p>
    <w:p w14:paraId="743E159D" w14:textId="77777777" w:rsidR="00C3277B" w:rsidRPr="00AC3285" w:rsidRDefault="00C3277B" w:rsidP="00A8243F">
      <w:pPr>
        <w:rPr>
          <w:bCs/>
          <w:lang w:val="fr-FR"/>
        </w:rPr>
      </w:pPr>
    </w:p>
    <w:p w14:paraId="2EAC2636" w14:textId="3B5F1E23" w:rsidR="00A8243F" w:rsidRPr="00AC3285" w:rsidRDefault="00FD5C4D" w:rsidP="002C1C05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t>Jour</w:t>
      </w:r>
      <w:r w:rsidR="00A8243F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4</w:t>
      </w:r>
    </w:p>
    <w:p w14:paraId="7AA010F4" w14:textId="4CD75DF1" w:rsidR="00A8243F" w:rsidRPr="00AC3285" w:rsidRDefault="002F6797" w:rsidP="00A8243F">
      <w:pPr>
        <w:rPr>
          <w:b/>
          <w:lang w:val="fr-FR"/>
        </w:rPr>
      </w:pPr>
      <w:r w:rsidRPr="00AC3285">
        <w:rPr>
          <w:b/>
          <w:lang w:val="fr-FR"/>
        </w:rPr>
        <w:t xml:space="preserve">Lundi </w:t>
      </w:r>
      <w:r w:rsidR="00FD5C4D" w:rsidRPr="00AC3285">
        <w:rPr>
          <w:b/>
          <w:lang w:val="fr-FR"/>
        </w:rPr>
        <w:t xml:space="preserve">4 Novembre </w:t>
      </w:r>
    </w:p>
    <w:p w14:paraId="21F39AE3" w14:textId="77777777" w:rsidR="00371465" w:rsidRPr="00AC3285" w:rsidRDefault="00371465" w:rsidP="00A8243F">
      <w:pPr>
        <w:rPr>
          <w:bCs/>
          <w:lang w:val="fr-FR"/>
        </w:rPr>
      </w:pPr>
    </w:p>
    <w:p w14:paraId="37DE44D6" w14:textId="2DC60D29" w:rsidR="00A8243F" w:rsidRPr="00AC3285" w:rsidRDefault="00A8243F" w:rsidP="00A8243F">
      <w:pPr>
        <w:rPr>
          <w:b/>
          <w:lang w:val="fr-FR"/>
        </w:rPr>
      </w:pPr>
      <w:r w:rsidRPr="00AC3285">
        <w:rPr>
          <w:b/>
          <w:lang w:val="fr-FR"/>
        </w:rPr>
        <w:t>9.00-9.30</w:t>
      </w:r>
    </w:p>
    <w:p w14:paraId="23FD2EEE" w14:textId="77777777" w:rsidR="00FD5C4D" w:rsidRPr="00AC3285" w:rsidRDefault="00FD5C4D" w:rsidP="00FD5C4D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53C3AEB1" w14:textId="77777777" w:rsidR="00A8243F" w:rsidRPr="00AC3285" w:rsidRDefault="00A8243F" w:rsidP="00A8243F">
      <w:pPr>
        <w:rPr>
          <w:bCs/>
          <w:lang w:val="fr-FR"/>
        </w:rPr>
      </w:pPr>
    </w:p>
    <w:p w14:paraId="4E14BAA1" w14:textId="77777777" w:rsidR="00FD5C4D" w:rsidRPr="00AC3285" w:rsidRDefault="00FD5C4D" w:rsidP="00A8243F">
      <w:pPr>
        <w:rPr>
          <w:b/>
          <w:lang w:val="fr-FR"/>
        </w:rPr>
      </w:pPr>
      <w:r w:rsidRPr="00AC3285">
        <w:rPr>
          <w:b/>
          <w:lang w:val="fr-FR"/>
        </w:rPr>
        <w:t>9.30-12</w:t>
      </w:r>
      <w:r w:rsidR="00A8243F" w:rsidRPr="00AC3285">
        <w:rPr>
          <w:b/>
          <w:lang w:val="fr-FR"/>
        </w:rPr>
        <w:t>.30</w:t>
      </w:r>
    </w:p>
    <w:p w14:paraId="354E2BF3" w14:textId="77777777" w:rsidR="00FD5C4D" w:rsidRPr="00AC3285" w:rsidRDefault="00FD5C4D" w:rsidP="00FD5C4D">
      <w:pPr>
        <w:rPr>
          <w:bCs/>
          <w:lang w:val="fr-FR"/>
        </w:rPr>
      </w:pPr>
      <w:r w:rsidRPr="00AC3285">
        <w:rPr>
          <w:bCs/>
          <w:lang w:val="fr-FR"/>
        </w:rPr>
        <w:t xml:space="preserve">Accès, accessibilité et aménagement raisonnable </w:t>
      </w:r>
    </w:p>
    <w:p w14:paraId="6D5F5369" w14:textId="77777777" w:rsidR="00FD5C4D" w:rsidRPr="00AC3285" w:rsidRDefault="00FD5C4D" w:rsidP="00FD5C4D">
      <w:pPr>
        <w:rPr>
          <w:bCs/>
          <w:lang w:val="fr-FR"/>
        </w:rPr>
      </w:pPr>
      <w:r w:rsidRPr="00AC3285">
        <w:rPr>
          <w:bCs/>
          <w:lang w:val="fr-FR"/>
        </w:rPr>
        <w:t>Étude de cas</w:t>
      </w:r>
    </w:p>
    <w:p w14:paraId="2C880B3A" w14:textId="77777777" w:rsidR="00A8243F" w:rsidRPr="00AC3285" w:rsidRDefault="00A8243F" w:rsidP="00A8243F">
      <w:pPr>
        <w:rPr>
          <w:bCs/>
          <w:lang w:val="fr-FR"/>
        </w:rPr>
      </w:pPr>
    </w:p>
    <w:p w14:paraId="238CD714" w14:textId="77777777" w:rsidR="00C85852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14.00-14.30</w:t>
      </w:r>
    </w:p>
    <w:p w14:paraId="6D23D6F5" w14:textId="77777777" w:rsidR="00C85852" w:rsidRPr="00AC3285" w:rsidRDefault="00C85852" w:rsidP="00C85852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7736D1B5" w14:textId="0D181307" w:rsidR="00A8243F" w:rsidRPr="00AC3285" w:rsidRDefault="00A8243F" w:rsidP="009F42DC">
      <w:pPr>
        <w:rPr>
          <w:bCs/>
          <w:lang w:val="fr-FR"/>
        </w:rPr>
      </w:pPr>
    </w:p>
    <w:p w14:paraId="12FA53CB" w14:textId="124139A2" w:rsidR="00C85852" w:rsidRPr="00AC3285" w:rsidRDefault="00C85852" w:rsidP="009F42DC">
      <w:pPr>
        <w:rPr>
          <w:b/>
          <w:bCs/>
          <w:lang w:val="fr-FR"/>
        </w:rPr>
      </w:pPr>
      <w:r w:rsidRPr="00AC3285">
        <w:rPr>
          <w:b/>
          <w:bCs/>
          <w:lang w:val="fr-FR"/>
        </w:rPr>
        <w:t>14.30 – 15.45</w:t>
      </w:r>
    </w:p>
    <w:p w14:paraId="60CBC12B" w14:textId="77777777" w:rsidR="00C85852" w:rsidRPr="00AC3285" w:rsidRDefault="00C85852" w:rsidP="009F42DC">
      <w:pPr>
        <w:rPr>
          <w:bCs/>
          <w:lang w:val="fr-FR"/>
        </w:rPr>
      </w:pPr>
      <w:r w:rsidRPr="00AC3285">
        <w:rPr>
          <w:bCs/>
          <w:lang w:val="fr-FR"/>
        </w:rPr>
        <w:t xml:space="preserve">Récapitulation des principes de la CDPH </w:t>
      </w:r>
    </w:p>
    <w:p w14:paraId="43BCAF82" w14:textId="77777777" w:rsidR="00C85852" w:rsidRPr="00AC3285" w:rsidRDefault="00C85852" w:rsidP="009F42DC">
      <w:pPr>
        <w:rPr>
          <w:bCs/>
          <w:lang w:val="fr-FR"/>
        </w:rPr>
      </w:pPr>
    </w:p>
    <w:p w14:paraId="5159F39D" w14:textId="77777777" w:rsidR="00C85852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15.45-17.30</w:t>
      </w:r>
    </w:p>
    <w:p w14:paraId="6F9EBA33" w14:textId="7858F799" w:rsidR="00A8243F" w:rsidRPr="00AC3285" w:rsidRDefault="00C85852" w:rsidP="009F42DC">
      <w:pPr>
        <w:rPr>
          <w:bCs/>
          <w:lang w:val="fr-FR"/>
        </w:rPr>
      </w:pPr>
      <w:r w:rsidRPr="00AC3285">
        <w:rPr>
          <w:bCs/>
          <w:lang w:val="fr-FR"/>
        </w:rPr>
        <w:t xml:space="preserve">Agenda 2030 </w:t>
      </w:r>
    </w:p>
    <w:p w14:paraId="20979759" w14:textId="77777777" w:rsidR="00A8243F" w:rsidRPr="00AC3285" w:rsidRDefault="00A8243F" w:rsidP="009F42DC">
      <w:pPr>
        <w:rPr>
          <w:bCs/>
          <w:lang w:val="fr-FR"/>
        </w:rPr>
      </w:pPr>
    </w:p>
    <w:p w14:paraId="51DF2DAF" w14:textId="77777777" w:rsidR="00C85852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17.30-18.00</w:t>
      </w:r>
    </w:p>
    <w:p w14:paraId="79E86E0F" w14:textId="77777777" w:rsidR="00C85852" w:rsidRPr="00AC3285" w:rsidRDefault="00C85852" w:rsidP="00C85852">
      <w:pPr>
        <w:rPr>
          <w:bCs/>
          <w:lang w:val="fr-FR"/>
        </w:rPr>
      </w:pPr>
      <w:r w:rsidRPr="00AC3285">
        <w:rPr>
          <w:bCs/>
          <w:lang w:val="fr-FR"/>
        </w:rPr>
        <w:t>Feedback, commentaires en petit groupes</w:t>
      </w:r>
    </w:p>
    <w:p w14:paraId="7B078FE9" w14:textId="77777777" w:rsidR="00A8243F" w:rsidRPr="00AC3285" w:rsidRDefault="00A8243F" w:rsidP="009F42DC">
      <w:pPr>
        <w:rPr>
          <w:bCs/>
          <w:lang w:val="fr-FR"/>
        </w:rPr>
      </w:pPr>
    </w:p>
    <w:p w14:paraId="0CD01A4E" w14:textId="77777777" w:rsidR="00C3277B" w:rsidRPr="00AC3285" w:rsidRDefault="00C3277B" w:rsidP="009F42DC">
      <w:pPr>
        <w:rPr>
          <w:bCs/>
          <w:lang w:val="fr-FR"/>
        </w:rPr>
      </w:pPr>
    </w:p>
    <w:p w14:paraId="25A96B9F" w14:textId="77777777" w:rsidR="001360FA" w:rsidRPr="00AC3285" w:rsidRDefault="001360FA" w:rsidP="009F42DC">
      <w:pPr>
        <w:rPr>
          <w:bCs/>
          <w:lang w:val="fr-FR"/>
        </w:rPr>
      </w:pPr>
    </w:p>
    <w:p w14:paraId="6F928435" w14:textId="77777777" w:rsidR="001360FA" w:rsidRPr="00AC3285" w:rsidRDefault="001360FA" w:rsidP="009F42DC">
      <w:pPr>
        <w:rPr>
          <w:bCs/>
          <w:lang w:val="fr-FR"/>
        </w:rPr>
      </w:pPr>
    </w:p>
    <w:p w14:paraId="62E6D01A" w14:textId="77777777" w:rsidR="001360FA" w:rsidRPr="00AC3285" w:rsidRDefault="001360FA" w:rsidP="009F42DC">
      <w:pPr>
        <w:rPr>
          <w:bCs/>
          <w:lang w:val="fr-FR"/>
        </w:rPr>
      </w:pPr>
    </w:p>
    <w:p w14:paraId="5796CCF6" w14:textId="147F07B3" w:rsidR="009F42DC" w:rsidRPr="00AC3285" w:rsidRDefault="00C85852" w:rsidP="00045A67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lastRenderedPageBreak/>
        <w:t>Jour</w:t>
      </w:r>
      <w:r w:rsidR="009F42DC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5 </w:t>
      </w:r>
    </w:p>
    <w:p w14:paraId="4F41E39D" w14:textId="7883DBF8" w:rsidR="009F42DC" w:rsidRPr="00AC3285" w:rsidRDefault="002F6797" w:rsidP="009F42DC">
      <w:pPr>
        <w:rPr>
          <w:b/>
          <w:lang w:val="fr-FR"/>
        </w:rPr>
      </w:pPr>
      <w:r w:rsidRPr="00AC3285">
        <w:rPr>
          <w:b/>
          <w:lang w:val="fr-FR"/>
        </w:rPr>
        <w:t xml:space="preserve">Mardi </w:t>
      </w:r>
      <w:r w:rsidR="00C85852" w:rsidRPr="00AC3285">
        <w:rPr>
          <w:b/>
          <w:lang w:val="fr-FR"/>
        </w:rPr>
        <w:t>5 Novembre</w:t>
      </w:r>
      <w:r w:rsidR="009F42DC" w:rsidRPr="00AC3285">
        <w:rPr>
          <w:b/>
          <w:lang w:val="fr-FR"/>
        </w:rPr>
        <w:t xml:space="preserve"> </w:t>
      </w:r>
    </w:p>
    <w:p w14:paraId="326F600B" w14:textId="77777777" w:rsidR="009F42DC" w:rsidRPr="00AC3285" w:rsidRDefault="009F42DC" w:rsidP="009F42DC">
      <w:pPr>
        <w:rPr>
          <w:bCs/>
          <w:lang w:val="fr-FR"/>
        </w:rPr>
      </w:pPr>
    </w:p>
    <w:p w14:paraId="701639A6" w14:textId="77777777" w:rsidR="00C85852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9.00-9.30</w:t>
      </w:r>
    </w:p>
    <w:p w14:paraId="3EB78AC5" w14:textId="058E064A" w:rsidR="009F42DC" w:rsidRPr="00AC3285" w:rsidRDefault="00C85852" w:rsidP="009F42DC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22538B00" w14:textId="2DC53AE9" w:rsidR="009F42DC" w:rsidRPr="00AC3285" w:rsidRDefault="00C85852" w:rsidP="009F42DC">
      <w:pPr>
        <w:rPr>
          <w:b/>
          <w:lang w:val="fr-FR"/>
        </w:rPr>
      </w:pPr>
      <w:r w:rsidRPr="00AC3285">
        <w:rPr>
          <w:b/>
          <w:lang w:val="fr-FR"/>
        </w:rPr>
        <w:t>9.30-12</w:t>
      </w:r>
      <w:r w:rsidR="009F42DC" w:rsidRPr="00AC3285">
        <w:rPr>
          <w:b/>
          <w:lang w:val="fr-FR"/>
        </w:rPr>
        <w:t>.30</w:t>
      </w:r>
    </w:p>
    <w:p w14:paraId="786FA9C8" w14:textId="1E1D9BC7" w:rsidR="009F42DC" w:rsidRPr="00AC3285" w:rsidRDefault="00C85852" w:rsidP="009F42DC">
      <w:pPr>
        <w:rPr>
          <w:bCs/>
          <w:lang w:val="fr-FR"/>
        </w:rPr>
      </w:pPr>
      <w:r w:rsidRPr="00AC3285">
        <w:rPr>
          <w:bCs/>
          <w:lang w:val="fr-FR"/>
        </w:rPr>
        <w:t>Obligations des États vis à vis Art 4 of the CRPD</w:t>
      </w:r>
    </w:p>
    <w:p w14:paraId="70EDE806" w14:textId="77777777" w:rsidR="00C85852" w:rsidRPr="00AC3285" w:rsidRDefault="00C85852" w:rsidP="009F42DC">
      <w:pPr>
        <w:rPr>
          <w:b/>
          <w:lang w:val="fr-FR"/>
        </w:rPr>
      </w:pPr>
    </w:p>
    <w:p w14:paraId="134BB7D9" w14:textId="0BFBC620" w:rsidR="009F42DC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14.00-18.00</w:t>
      </w:r>
    </w:p>
    <w:p w14:paraId="430AAF81" w14:textId="1B5F2015" w:rsidR="00C85852" w:rsidRPr="00AC3285" w:rsidRDefault="00C85852" w:rsidP="00C85852">
      <w:pPr>
        <w:rPr>
          <w:bCs/>
          <w:lang w:val="fr-FR"/>
        </w:rPr>
      </w:pPr>
      <w:r w:rsidRPr="00AC3285">
        <w:rPr>
          <w:lang w:val="fr-FR"/>
        </w:rPr>
        <w:t>Temps libre</w:t>
      </w:r>
    </w:p>
    <w:p w14:paraId="1A59B6CA" w14:textId="77777777" w:rsidR="00A8243F" w:rsidRPr="00AC3285" w:rsidRDefault="00A8243F" w:rsidP="00A8243F">
      <w:pPr>
        <w:rPr>
          <w:bCs/>
          <w:lang w:val="fr-FR"/>
        </w:rPr>
      </w:pPr>
    </w:p>
    <w:p w14:paraId="789F69DD" w14:textId="77777777" w:rsidR="00045A67" w:rsidRPr="00AC3285" w:rsidRDefault="00045A67" w:rsidP="008829A8">
      <w:pPr>
        <w:rPr>
          <w:bCs/>
          <w:lang w:val="fr-FR"/>
        </w:rPr>
      </w:pPr>
    </w:p>
    <w:p w14:paraId="3143A8A6" w14:textId="6397E420" w:rsidR="00A8243F" w:rsidRPr="00AC3285" w:rsidRDefault="00C85852" w:rsidP="00045A67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t>Jour</w:t>
      </w:r>
      <w:r w:rsidR="00A8243F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6 </w:t>
      </w:r>
    </w:p>
    <w:p w14:paraId="0BA9B5B6" w14:textId="66966177" w:rsidR="00A8243F" w:rsidRPr="00AC3285" w:rsidRDefault="002F6797" w:rsidP="00A8243F">
      <w:pPr>
        <w:rPr>
          <w:b/>
          <w:lang w:val="fr-FR"/>
        </w:rPr>
      </w:pPr>
      <w:r w:rsidRPr="00AC3285">
        <w:rPr>
          <w:b/>
          <w:lang w:val="fr-FR"/>
        </w:rPr>
        <w:t xml:space="preserve">Mercredi </w:t>
      </w:r>
      <w:r w:rsidR="00C85852" w:rsidRPr="00AC3285">
        <w:rPr>
          <w:b/>
          <w:lang w:val="fr-FR"/>
        </w:rPr>
        <w:t xml:space="preserve">6 Novembre  </w:t>
      </w:r>
    </w:p>
    <w:p w14:paraId="09C474A0" w14:textId="77777777" w:rsidR="0043323D" w:rsidRPr="00AC3285" w:rsidRDefault="0043323D" w:rsidP="00A8243F">
      <w:pPr>
        <w:rPr>
          <w:b/>
          <w:lang w:val="fr-FR"/>
        </w:rPr>
      </w:pPr>
    </w:p>
    <w:p w14:paraId="0FC760A2" w14:textId="77777777" w:rsidR="00C85852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9.00-9.30</w:t>
      </w:r>
    </w:p>
    <w:p w14:paraId="6ED2EAF5" w14:textId="77777777" w:rsidR="00C85852" w:rsidRPr="00AC3285" w:rsidRDefault="00C85852" w:rsidP="00C85852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27A66E09" w14:textId="77777777" w:rsidR="0043323D" w:rsidRPr="00AC3285" w:rsidRDefault="0043323D" w:rsidP="00A8243F">
      <w:pPr>
        <w:rPr>
          <w:bCs/>
          <w:lang w:val="fr-FR"/>
        </w:rPr>
      </w:pPr>
    </w:p>
    <w:p w14:paraId="50ABCA13" w14:textId="77777777" w:rsidR="00C85852" w:rsidRPr="00AC3285" w:rsidRDefault="00C85852" w:rsidP="00A8243F">
      <w:pPr>
        <w:rPr>
          <w:b/>
          <w:lang w:val="fr-FR"/>
        </w:rPr>
      </w:pPr>
      <w:r w:rsidRPr="00AC3285">
        <w:rPr>
          <w:b/>
          <w:lang w:val="fr-FR"/>
        </w:rPr>
        <w:t>9.30-12</w:t>
      </w:r>
      <w:r w:rsidR="00A8243F" w:rsidRPr="00AC3285">
        <w:rPr>
          <w:b/>
          <w:lang w:val="fr-FR"/>
        </w:rPr>
        <w:t>.30</w:t>
      </w:r>
    </w:p>
    <w:p w14:paraId="39C77FDF" w14:textId="66FD538F" w:rsidR="00A8243F" w:rsidRPr="00AC3285" w:rsidRDefault="00C85852" w:rsidP="00A8243F">
      <w:pPr>
        <w:rPr>
          <w:b/>
          <w:lang w:val="fr-FR"/>
        </w:rPr>
      </w:pPr>
      <w:r w:rsidRPr="00AC3285">
        <w:rPr>
          <w:bCs/>
          <w:lang w:val="fr-FR"/>
        </w:rPr>
        <w:t>Préparation en groupe</w:t>
      </w:r>
    </w:p>
    <w:p w14:paraId="6A5604AE" w14:textId="77777777" w:rsidR="00A13C82" w:rsidRPr="00AC3285" w:rsidRDefault="00A13C82" w:rsidP="00A8243F">
      <w:pPr>
        <w:rPr>
          <w:b/>
          <w:lang w:val="fr-FR"/>
        </w:rPr>
      </w:pPr>
    </w:p>
    <w:p w14:paraId="6BA1D05D" w14:textId="77777777" w:rsidR="00C85852" w:rsidRPr="00AC3285" w:rsidRDefault="00C85852" w:rsidP="00C85852">
      <w:pPr>
        <w:rPr>
          <w:b/>
          <w:lang w:val="fr-FR"/>
        </w:rPr>
      </w:pPr>
      <w:r w:rsidRPr="00AC3285">
        <w:rPr>
          <w:b/>
          <w:lang w:val="fr-FR"/>
        </w:rPr>
        <w:t>14.00-14.30</w:t>
      </w:r>
    </w:p>
    <w:p w14:paraId="39C376C6" w14:textId="77777777" w:rsidR="00C85852" w:rsidRPr="00AC3285" w:rsidRDefault="00C85852" w:rsidP="00C85852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14DCFB7F" w14:textId="7CA90223" w:rsidR="00A8243F" w:rsidRPr="00AC3285" w:rsidRDefault="00A8243F" w:rsidP="00A8243F">
      <w:pPr>
        <w:rPr>
          <w:bCs/>
          <w:lang w:val="fr-FR"/>
        </w:rPr>
      </w:pPr>
    </w:p>
    <w:p w14:paraId="7AC3F218" w14:textId="78471CEF" w:rsidR="00A8243F" w:rsidRPr="00AC3285" w:rsidRDefault="00C85852" w:rsidP="00A8243F">
      <w:pPr>
        <w:rPr>
          <w:b/>
          <w:lang w:val="fr-FR"/>
        </w:rPr>
      </w:pPr>
      <w:r w:rsidRPr="00AC3285">
        <w:rPr>
          <w:b/>
          <w:lang w:val="fr-FR"/>
        </w:rPr>
        <w:t>14.3</w:t>
      </w:r>
      <w:r w:rsidR="00A8243F" w:rsidRPr="00AC3285">
        <w:rPr>
          <w:b/>
          <w:lang w:val="fr-FR"/>
        </w:rPr>
        <w:t>0-15.45</w:t>
      </w:r>
    </w:p>
    <w:p w14:paraId="50AA8079" w14:textId="380F8DA1" w:rsidR="00C85852" w:rsidRPr="00AC3285" w:rsidRDefault="00C85852" w:rsidP="00C85852">
      <w:pPr>
        <w:rPr>
          <w:bCs/>
          <w:lang w:val="fr-FR"/>
        </w:rPr>
      </w:pPr>
      <w:r w:rsidRPr="00AC3285">
        <w:rPr>
          <w:bCs/>
          <w:lang w:val="fr-FR"/>
        </w:rPr>
        <w:t>Travail et emploi (Art 27)</w:t>
      </w:r>
    </w:p>
    <w:p w14:paraId="7FCDD421" w14:textId="164FEE67" w:rsidR="00A8243F" w:rsidRPr="00AC3285" w:rsidRDefault="00A8243F" w:rsidP="00A8243F">
      <w:pPr>
        <w:rPr>
          <w:bCs/>
          <w:lang w:val="fr-FR"/>
        </w:rPr>
      </w:pPr>
    </w:p>
    <w:p w14:paraId="02F0FAA0" w14:textId="24F838D9" w:rsidR="00A8243F" w:rsidRPr="00AC3285" w:rsidRDefault="00A8243F" w:rsidP="00A8243F">
      <w:pPr>
        <w:rPr>
          <w:b/>
          <w:lang w:val="fr-FR"/>
        </w:rPr>
      </w:pPr>
      <w:r w:rsidRPr="00AC3285">
        <w:rPr>
          <w:b/>
          <w:lang w:val="fr-FR"/>
        </w:rPr>
        <w:t>15.45-17.30</w:t>
      </w:r>
    </w:p>
    <w:p w14:paraId="3EA8C3AC" w14:textId="7A003557" w:rsidR="00A8243F" w:rsidRPr="00AC3285" w:rsidRDefault="00C85852" w:rsidP="00A8243F">
      <w:pPr>
        <w:rPr>
          <w:bCs/>
          <w:lang w:val="fr-FR"/>
        </w:rPr>
      </w:pPr>
      <w:r w:rsidRPr="00AC3285">
        <w:rPr>
          <w:bCs/>
          <w:lang w:val="fr-FR"/>
        </w:rPr>
        <w:t>Niveau de vie adéquate et protection sociale (Art 28)</w:t>
      </w:r>
    </w:p>
    <w:p w14:paraId="314896D8" w14:textId="77777777" w:rsidR="00C85852" w:rsidRPr="00AC3285" w:rsidRDefault="00C85852" w:rsidP="00A8243F">
      <w:pPr>
        <w:rPr>
          <w:bCs/>
          <w:lang w:val="fr-FR"/>
        </w:rPr>
      </w:pPr>
    </w:p>
    <w:p w14:paraId="73F9A8E0" w14:textId="77777777" w:rsidR="001360FA" w:rsidRPr="00AC3285" w:rsidRDefault="001360FA" w:rsidP="001360FA">
      <w:pPr>
        <w:rPr>
          <w:b/>
          <w:lang w:val="fr-FR"/>
        </w:rPr>
      </w:pPr>
      <w:r w:rsidRPr="00AC3285">
        <w:rPr>
          <w:b/>
          <w:lang w:val="fr-FR"/>
        </w:rPr>
        <w:t>17.30-18.00</w:t>
      </w:r>
    </w:p>
    <w:p w14:paraId="4BD09275" w14:textId="77777777" w:rsidR="001360FA" w:rsidRPr="00AC3285" w:rsidRDefault="001360FA" w:rsidP="001360FA">
      <w:pPr>
        <w:rPr>
          <w:bCs/>
          <w:lang w:val="fr-FR"/>
        </w:rPr>
      </w:pPr>
      <w:r w:rsidRPr="00AC3285">
        <w:rPr>
          <w:bCs/>
          <w:lang w:val="fr-FR"/>
        </w:rPr>
        <w:t>Feedback, commentaires en petit groupes</w:t>
      </w:r>
    </w:p>
    <w:p w14:paraId="78122296" w14:textId="77777777" w:rsidR="00A8243F" w:rsidRPr="00AC3285" w:rsidRDefault="00A8243F" w:rsidP="00A8243F">
      <w:pPr>
        <w:rPr>
          <w:bCs/>
          <w:lang w:val="fr-FR"/>
        </w:rPr>
      </w:pPr>
    </w:p>
    <w:p w14:paraId="1B8F80BA" w14:textId="77777777" w:rsidR="001360FA" w:rsidRPr="00AC3285" w:rsidRDefault="001360FA" w:rsidP="00A8243F">
      <w:pPr>
        <w:rPr>
          <w:bCs/>
          <w:lang w:val="fr-FR"/>
        </w:rPr>
      </w:pPr>
    </w:p>
    <w:p w14:paraId="1C97BEC7" w14:textId="14E6183B" w:rsidR="00A8243F" w:rsidRPr="00AC3285" w:rsidRDefault="001360FA" w:rsidP="0043323D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t>Jour</w:t>
      </w:r>
      <w:r w:rsidR="00A8243F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7</w:t>
      </w:r>
    </w:p>
    <w:p w14:paraId="06B30162" w14:textId="19FF220E" w:rsidR="00A8243F" w:rsidRPr="00AC3285" w:rsidRDefault="002F6797" w:rsidP="00A8243F">
      <w:pPr>
        <w:rPr>
          <w:b/>
          <w:lang w:val="fr-FR"/>
        </w:rPr>
      </w:pPr>
      <w:r w:rsidRPr="00AC3285">
        <w:rPr>
          <w:b/>
          <w:lang w:val="fr-FR"/>
        </w:rPr>
        <w:t xml:space="preserve">Jeudi </w:t>
      </w:r>
      <w:r w:rsidR="001360FA" w:rsidRPr="00AC3285">
        <w:rPr>
          <w:b/>
          <w:lang w:val="fr-FR"/>
        </w:rPr>
        <w:t xml:space="preserve">7 Novembre </w:t>
      </w:r>
    </w:p>
    <w:p w14:paraId="6EE4FA3D" w14:textId="77777777" w:rsidR="009806EF" w:rsidRPr="00AC3285" w:rsidRDefault="009806EF" w:rsidP="009806EF">
      <w:pPr>
        <w:rPr>
          <w:bCs/>
          <w:lang w:val="fr-FR"/>
        </w:rPr>
      </w:pPr>
    </w:p>
    <w:p w14:paraId="3C44D3CD" w14:textId="77777777" w:rsidR="001360FA" w:rsidRPr="00AC3285" w:rsidRDefault="001360FA" w:rsidP="001360FA">
      <w:pPr>
        <w:rPr>
          <w:b/>
          <w:lang w:val="fr-FR"/>
        </w:rPr>
      </w:pPr>
      <w:r w:rsidRPr="00AC3285">
        <w:rPr>
          <w:b/>
          <w:lang w:val="fr-FR"/>
        </w:rPr>
        <w:t>9.00-9.30</w:t>
      </w:r>
    </w:p>
    <w:p w14:paraId="377E344B" w14:textId="77777777" w:rsidR="001360FA" w:rsidRPr="00AC3285" w:rsidRDefault="001360FA" w:rsidP="001360FA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55731DA3" w14:textId="77777777" w:rsidR="001360FA" w:rsidRPr="00AC3285" w:rsidRDefault="001360FA" w:rsidP="001360FA">
      <w:pPr>
        <w:rPr>
          <w:b/>
          <w:lang w:val="fr-FR"/>
        </w:rPr>
      </w:pPr>
    </w:p>
    <w:p w14:paraId="61E07D1C" w14:textId="1D77151F" w:rsidR="001360FA" w:rsidRPr="00AC3285" w:rsidRDefault="001360FA" w:rsidP="001360FA">
      <w:pPr>
        <w:rPr>
          <w:b/>
          <w:lang w:val="fr-FR"/>
        </w:rPr>
      </w:pPr>
      <w:r w:rsidRPr="00AC3285">
        <w:rPr>
          <w:b/>
          <w:lang w:val="fr-FR"/>
        </w:rPr>
        <w:t>9.30-11.00</w:t>
      </w:r>
    </w:p>
    <w:p w14:paraId="483CACE8" w14:textId="612691B3" w:rsidR="001360FA" w:rsidRPr="00AC3285" w:rsidRDefault="001360FA" w:rsidP="001360FA">
      <w:pPr>
        <w:rPr>
          <w:lang w:val="fr-FR"/>
        </w:rPr>
      </w:pPr>
      <w:r w:rsidRPr="00AC3285">
        <w:rPr>
          <w:lang w:val="fr-FR"/>
        </w:rPr>
        <w:t>Éducation inclusive (Art 24)</w:t>
      </w:r>
    </w:p>
    <w:p w14:paraId="36D81FF8" w14:textId="77777777" w:rsidR="0043323D" w:rsidRPr="00AC3285" w:rsidRDefault="0043323D" w:rsidP="00A8243F">
      <w:pPr>
        <w:rPr>
          <w:b/>
          <w:lang w:val="fr-FR"/>
        </w:rPr>
      </w:pPr>
    </w:p>
    <w:p w14:paraId="71E8EA57" w14:textId="3886A1AB" w:rsidR="00A8243F" w:rsidRPr="00AC3285" w:rsidRDefault="001360FA" w:rsidP="00A8243F">
      <w:pPr>
        <w:rPr>
          <w:b/>
          <w:lang w:val="fr-FR"/>
        </w:rPr>
      </w:pPr>
      <w:r w:rsidRPr="00AC3285">
        <w:rPr>
          <w:b/>
          <w:lang w:val="fr-FR"/>
        </w:rPr>
        <w:t>11</w:t>
      </w:r>
      <w:r w:rsidR="00A13C82" w:rsidRPr="00AC3285">
        <w:rPr>
          <w:b/>
          <w:lang w:val="fr-FR"/>
        </w:rPr>
        <w:t>.00</w:t>
      </w:r>
      <w:r w:rsidRPr="00AC3285">
        <w:rPr>
          <w:b/>
          <w:lang w:val="fr-FR"/>
        </w:rPr>
        <w:t xml:space="preserve"> – 12.30</w:t>
      </w:r>
    </w:p>
    <w:p w14:paraId="0445989E" w14:textId="009305C9" w:rsidR="001360FA" w:rsidRPr="00AC3285" w:rsidRDefault="001360FA" w:rsidP="001360FA">
      <w:pPr>
        <w:rPr>
          <w:bCs/>
          <w:lang w:val="fr-FR"/>
        </w:rPr>
      </w:pPr>
      <w:r w:rsidRPr="00AC3285">
        <w:rPr>
          <w:bCs/>
          <w:lang w:val="fr-FR"/>
        </w:rPr>
        <w:t>Situations de risque et situations d’urgence humanitaire (Art 11)</w:t>
      </w:r>
    </w:p>
    <w:p w14:paraId="7CDDA6B0" w14:textId="77777777" w:rsidR="00A8243F" w:rsidRPr="00AC3285" w:rsidRDefault="00A8243F" w:rsidP="00A8243F">
      <w:pPr>
        <w:rPr>
          <w:bCs/>
          <w:lang w:val="fr-FR"/>
        </w:rPr>
      </w:pPr>
    </w:p>
    <w:p w14:paraId="2EA57585" w14:textId="77777777" w:rsidR="00AC3285" w:rsidRPr="00AC3285" w:rsidRDefault="00AC3285" w:rsidP="00A8243F">
      <w:pPr>
        <w:rPr>
          <w:bCs/>
          <w:lang w:val="fr-FR"/>
        </w:rPr>
      </w:pPr>
    </w:p>
    <w:p w14:paraId="151AAE9A" w14:textId="77777777" w:rsidR="002F6797" w:rsidRPr="00AC3285" w:rsidRDefault="002F6797" w:rsidP="002F6797">
      <w:pPr>
        <w:rPr>
          <w:b/>
          <w:lang w:val="fr-FR"/>
        </w:rPr>
      </w:pPr>
      <w:r w:rsidRPr="00AC3285">
        <w:rPr>
          <w:b/>
          <w:lang w:val="fr-FR"/>
        </w:rPr>
        <w:lastRenderedPageBreak/>
        <w:t>14.00-14.30</w:t>
      </w:r>
    </w:p>
    <w:p w14:paraId="3BA908D0" w14:textId="77777777" w:rsidR="002F6797" w:rsidRPr="00AC3285" w:rsidRDefault="002F6797" w:rsidP="002F6797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24CC84D0" w14:textId="77777777" w:rsidR="00A13C82" w:rsidRPr="00AC3285" w:rsidRDefault="00A13C82" w:rsidP="00A8243F">
      <w:pPr>
        <w:rPr>
          <w:bCs/>
          <w:lang w:val="fr-FR"/>
        </w:rPr>
      </w:pPr>
    </w:p>
    <w:p w14:paraId="49500671" w14:textId="77777777" w:rsidR="00AC3285" w:rsidRPr="00AC3285" w:rsidRDefault="00AC3285" w:rsidP="00AC3285">
      <w:pPr>
        <w:rPr>
          <w:b/>
          <w:lang w:val="fr-FR"/>
        </w:rPr>
      </w:pPr>
      <w:r w:rsidRPr="00AC3285">
        <w:rPr>
          <w:b/>
          <w:lang w:val="fr-FR"/>
        </w:rPr>
        <w:t>14.30-15.45</w:t>
      </w:r>
    </w:p>
    <w:p w14:paraId="4A2CE9BF" w14:textId="5FFF4ABD" w:rsidR="00AC3285" w:rsidRPr="00AC3285" w:rsidRDefault="00AC3285" w:rsidP="00AC3285">
      <w:pPr>
        <w:rPr>
          <w:bCs/>
          <w:lang w:val="fr-FR"/>
        </w:rPr>
      </w:pPr>
      <w:r w:rsidRPr="00AC3285">
        <w:rPr>
          <w:bCs/>
          <w:lang w:val="fr-FR"/>
        </w:rPr>
        <w:t>Access à la justice (Art 13)</w:t>
      </w:r>
    </w:p>
    <w:p w14:paraId="00E4A421" w14:textId="77777777" w:rsidR="00AC3285" w:rsidRPr="00AC3285" w:rsidRDefault="00AC3285" w:rsidP="00AC3285">
      <w:pPr>
        <w:rPr>
          <w:bCs/>
          <w:lang w:val="fr-FR"/>
        </w:rPr>
      </w:pPr>
    </w:p>
    <w:p w14:paraId="5E7948F9" w14:textId="77777777" w:rsidR="00AC3285" w:rsidRPr="00AC3285" w:rsidRDefault="00AC3285" w:rsidP="00AC3285">
      <w:pPr>
        <w:rPr>
          <w:b/>
          <w:lang w:val="fr-FR"/>
        </w:rPr>
      </w:pPr>
      <w:r w:rsidRPr="00AC3285">
        <w:rPr>
          <w:b/>
          <w:lang w:val="fr-FR"/>
        </w:rPr>
        <w:t>15.45-17.30</w:t>
      </w:r>
    </w:p>
    <w:p w14:paraId="29347706" w14:textId="4C1038B7" w:rsidR="00AC3285" w:rsidRPr="00AC3285" w:rsidRDefault="00AC3285" w:rsidP="00AC3285">
      <w:pPr>
        <w:rPr>
          <w:bCs/>
          <w:lang w:val="fr-FR"/>
        </w:rPr>
      </w:pPr>
      <w:r w:rsidRPr="00AC3285">
        <w:rPr>
          <w:bCs/>
          <w:lang w:val="fr-FR"/>
        </w:rPr>
        <w:t xml:space="preserve">Autonomie de vie et inclusion dans la </w:t>
      </w:r>
      <w:proofErr w:type="spellStart"/>
      <w:r w:rsidRPr="00AC3285">
        <w:rPr>
          <w:bCs/>
          <w:lang w:val="fr-FR"/>
        </w:rPr>
        <w:t>sociéte</w:t>
      </w:r>
      <w:proofErr w:type="spellEnd"/>
      <w:r w:rsidRPr="00AC3285">
        <w:rPr>
          <w:bCs/>
          <w:lang w:val="fr-FR"/>
        </w:rPr>
        <w:t>́ (Art 19)</w:t>
      </w:r>
    </w:p>
    <w:p w14:paraId="5DF1685F" w14:textId="77777777" w:rsidR="00AC3285" w:rsidRPr="00AC3285" w:rsidRDefault="00AC3285" w:rsidP="0043323D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</w:p>
    <w:p w14:paraId="6F63083D" w14:textId="77777777" w:rsidR="00AC3285" w:rsidRPr="00AC3285" w:rsidRDefault="00AC3285" w:rsidP="00AC3285">
      <w:pPr>
        <w:rPr>
          <w:b/>
          <w:lang w:val="fr-FR"/>
        </w:rPr>
      </w:pPr>
      <w:r w:rsidRPr="00AC3285">
        <w:rPr>
          <w:b/>
          <w:lang w:val="fr-FR"/>
        </w:rPr>
        <w:t>17.30-18.00</w:t>
      </w:r>
    </w:p>
    <w:p w14:paraId="45400DF0" w14:textId="77777777" w:rsidR="00AC3285" w:rsidRPr="00AC3285" w:rsidRDefault="00AC3285" w:rsidP="00AC3285">
      <w:pPr>
        <w:rPr>
          <w:bCs/>
          <w:lang w:val="fr-FR"/>
        </w:rPr>
      </w:pPr>
      <w:r w:rsidRPr="00AC3285">
        <w:rPr>
          <w:bCs/>
          <w:lang w:val="fr-FR"/>
        </w:rPr>
        <w:t>Feedback, commentaires en petit groupes</w:t>
      </w:r>
    </w:p>
    <w:p w14:paraId="255CACEF" w14:textId="77777777" w:rsidR="00AC3285" w:rsidRPr="00AC3285" w:rsidRDefault="00AC3285" w:rsidP="0043323D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</w:p>
    <w:p w14:paraId="25049EC6" w14:textId="14689A9A" w:rsidR="00A13C82" w:rsidRPr="00AC3285" w:rsidRDefault="00AC3285" w:rsidP="0043323D">
      <w:pPr>
        <w:ind w:right="-6"/>
        <w:rPr>
          <w:b/>
          <w:color w:val="2F5496" w:themeColor="accent1" w:themeShade="BF"/>
          <w:sz w:val="30"/>
          <w:szCs w:val="30"/>
          <w:lang w:val="fr-FR"/>
        </w:rPr>
      </w:pPr>
      <w:r w:rsidRPr="00AC3285">
        <w:rPr>
          <w:b/>
          <w:color w:val="2F5496" w:themeColor="accent1" w:themeShade="BF"/>
          <w:sz w:val="30"/>
          <w:szCs w:val="30"/>
          <w:lang w:val="fr-FR"/>
        </w:rPr>
        <w:t>Jour</w:t>
      </w:r>
      <w:r w:rsidR="00A13C82" w:rsidRPr="00AC3285">
        <w:rPr>
          <w:b/>
          <w:color w:val="2F5496" w:themeColor="accent1" w:themeShade="BF"/>
          <w:sz w:val="30"/>
          <w:szCs w:val="30"/>
          <w:lang w:val="fr-FR"/>
        </w:rPr>
        <w:t xml:space="preserve"> 8</w:t>
      </w:r>
    </w:p>
    <w:p w14:paraId="7719F769" w14:textId="77553022" w:rsidR="00A13C82" w:rsidRPr="00AC3285" w:rsidRDefault="00AC3285" w:rsidP="00A13C82">
      <w:pPr>
        <w:rPr>
          <w:b/>
          <w:lang w:val="fr-FR"/>
        </w:rPr>
      </w:pPr>
      <w:r w:rsidRPr="00AC3285">
        <w:rPr>
          <w:b/>
          <w:lang w:val="fr-FR"/>
        </w:rPr>
        <w:t xml:space="preserve">Vendredi 8 Novembre </w:t>
      </w:r>
      <w:r w:rsidR="00A13C82" w:rsidRPr="00AC3285">
        <w:rPr>
          <w:b/>
          <w:lang w:val="fr-FR"/>
        </w:rPr>
        <w:t xml:space="preserve"> </w:t>
      </w:r>
    </w:p>
    <w:p w14:paraId="6B151629" w14:textId="77777777" w:rsidR="00AC3285" w:rsidRPr="00AC3285" w:rsidRDefault="00AC3285" w:rsidP="00AC3285">
      <w:pPr>
        <w:rPr>
          <w:bCs/>
          <w:lang w:val="fr-FR"/>
        </w:rPr>
      </w:pPr>
    </w:p>
    <w:p w14:paraId="230018B0" w14:textId="77777777" w:rsidR="00AC3285" w:rsidRPr="00AC3285" w:rsidRDefault="00AC3285" w:rsidP="00AC3285">
      <w:pPr>
        <w:rPr>
          <w:b/>
          <w:lang w:val="fr-FR"/>
        </w:rPr>
      </w:pPr>
      <w:r w:rsidRPr="00AC3285">
        <w:rPr>
          <w:b/>
          <w:lang w:val="fr-FR"/>
        </w:rPr>
        <w:t>9.00-9.30</w:t>
      </w:r>
    </w:p>
    <w:p w14:paraId="55BFD0CF" w14:textId="77777777" w:rsidR="00AC3285" w:rsidRPr="00AC3285" w:rsidRDefault="00AC3285" w:rsidP="00AC3285">
      <w:pPr>
        <w:rPr>
          <w:lang w:val="fr-FR"/>
        </w:rPr>
      </w:pPr>
      <w:r w:rsidRPr="00AC3285">
        <w:rPr>
          <w:lang w:val="fr-FR"/>
        </w:rPr>
        <w:t>Révision des articles de la CDPH « 5min, 1 article »</w:t>
      </w:r>
    </w:p>
    <w:p w14:paraId="08317F8B" w14:textId="77777777" w:rsidR="0043323D" w:rsidRPr="00AC3285" w:rsidRDefault="0043323D" w:rsidP="009806EF">
      <w:pPr>
        <w:rPr>
          <w:bCs/>
          <w:lang w:val="fr-FR"/>
        </w:rPr>
      </w:pPr>
    </w:p>
    <w:p w14:paraId="3F658C33" w14:textId="67AB9344" w:rsidR="00A13C82" w:rsidRPr="00AC3285" w:rsidRDefault="00AC3285" w:rsidP="00A13C82">
      <w:pPr>
        <w:rPr>
          <w:b/>
          <w:lang w:val="fr-FR"/>
        </w:rPr>
      </w:pPr>
      <w:r w:rsidRPr="00AC3285">
        <w:rPr>
          <w:b/>
          <w:lang w:val="fr-FR"/>
        </w:rPr>
        <w:t>9.30-11.0</w:t>
      </w:r>
      <w:r w:rsidR="00A13C82" w:rsidRPr="00AC3285">
        <w:rPr>
          <w:b/>
          <w:lang w:val="fr-FR"/>
        </w:rPr>
        <w:t>0</w:t>
      </w:r>
    </w:p>
    <w:p w14:paraId="35C05679" w14:textId="221BEF67" w:rsidR="00A13C82" w:rsidRPr="00AC3285" w:rsidRDefault="00AC3285" w:rsidP="00A13C82">
      <w:pPr>
        <w:rPr>
          <w:lang w:val="fr-FR"/>
        </w:rPr>
      </w:pPr>
      <w:r w:rsidRPr="00AC3285">
        <w:rPr>
          <w:lang w:val="fr-FR"/>
        </w:rPr>
        <w:t>Récapitulation groupes</w:t>
      </w:r>
    </w:p>
    <w:p w14:paraId="24BC10B8" w14:textId="77777777" w:rsidR="00AC3285" w:rsidRPr="00AC3285" w:rsidRDefault="00AC3285" w:rsidP="00A13C82">
      <w:pPr>
        <w:rPr>
          <w:lang w:val="fr-FR"/>
        </w:rPr>
      </w:pPr>
    </w:p>
    <w:p w14:paraId="6867645D" w14:textId="54F5D2E7" w:rsidR="00A13C82" w:rsidRPr="00AC3285" w:rsidRDefault="00AC3285" w:rsidP="00A13C82">
      <w:pPr>
        <w:rPr>
          <w:b/>
          <w:lang w:val="fr-FR"/>
        </w:rPr>
      </w:pPr>
      <w:r w:rsidRPr="00AC3285">
        <w:rPr>
          <w:b/>
          <w:lang w:val="fr-FR"/>
        </w:rPr>
        <w:t>11.00-12.3</w:t>
      </w:r>
      <w:r w:rsidR="00A13C82" w:rsidRPr="00AC3285">
        <w:rPr>
          <w:b/>
          <w:lang w:val="fr-FR"/>
        </w:rPr>
        <w:t>0</w:t>
      </w:r>
    </w:p>
    <w:p w14:paraId="1C6B7931" w14:textId="18D90EBA" w:rsidR="00A13C82" w:rsidRPr="00AC3285" w:rsidRDefault="00AC3285" w:rsidP="00A13C82">
      <w:pPr>
        <w:rPr>
          <w:bCs/>
          <w:lang w:val="fr-FR"/>
        </w:rPr>
      </w:pPr>
      <w:r w:rsidRPr="00AC3285">
        <w:rPr>
          <w:bCs/>
          <w:lang w:val="fr-FR"/>
        </w:rPr>
        <w:t>Mouvement des personnes handicapées inclusif et conforme à la CDPH</w:t>
      </w:r>
    </w:p>
    <w:p w14:paraId="75A8D6BC" w14:textId="77777777" w:rsidR="00AC3285" w:rsidRPr="00AC3285" w:rsidRDefault="00AC3285" w:rsidP="00A13C82">
      <w:pPr>
        <w:rPr>
          <w:bCs/>
          <w:lang w:val="fr-FR"/>
        </w:rPr>
      </w:pPr>
    </w:p>
    <w:p w14:paraId="62151BEC" w14:textId="41128B1A" w:rsidR="00A13C82" w:rsidRPr="00AC3285" w:rsidRDefault="00AC3285" w:rsidP="00A13C82">
      <w:pPr>
        <w:rPr>
          <w:b/>
          <w:lang w:val="fr-FR"/>
        </w:rPr>
      </w:pPr>
      <w:r w:rsidRPr="00AC3285">
        <w:rPr>
          <w:b/>
          <w:lang w:val="fr-FR"/>
        </w:rPr>
        <w:t>14.00-15.3</w:t>
      </w:r>
      <w:r w:rsidR="00A13C82" w:rsidRPr="00AC3285">
        <w:rPr>
          <w:b/>
          <w:lang w:val="fr-FR"/>
        </w:rPr>
        <w:t>0</w:t>
      </w:r>
    </w:p>
    <w:p w14:paraId="067FCC1D" w14:textId="4D15CC53" w:rsidR="002E3CFA" w:rsidRPr="00AC3285" w:rsidRDefault="00AC3285" w:rsidP="002E3CFA">
      <w:pPr>
        <w:spacing w:line="360" w:lineRule="auto"/>
        <w:contextualSpacing/>
        <w:jc w:val="both"/>
        <w:rPr>
          <w:rFonts w:ascii="Calibri" w:eastAsia="Calibri" w:hAnsi="Calibri" w:cs="Calibri"/>
          <w:bCs/>
          <w:lang w:val="fr-FR" w:eastAsia="fr-FR"/>
        </w:rPr>
      </w:pPr>
      <w:r w:rsidRPr="00AC3285">
        <w:rPr>
          <w:rFonts w:ascii="Calibri" w:eastAsia="Calibri" w:hAnsi="Calibri" w:cs="Calibri"/>
          <w:bCs/>
          <w:lang w:val="fr-FR" w:eastAsia="fr-FR"/>
        </w:rPr>
        <w:t xml:space="preserve">Présentation du Module 2  </w:t>
      </w:r>
    </w:p>
    <w:p w14:paraId="584C63BE" w14:textId="77777777" w:rsidR="00AC3285" w:rsidRPr="00AC3285" w:rsidRDefault="00AC3285" w:rsidP="00AC3285">
      <w:pPr>
        <w:contextualSpacing/>
        <w:jc w:val="both"/>
        <w:rPr>
          <w:rFonts w:ascii="Calibri" w:eastAsia="Calibri" w:hAnsi="Calibri" w:cs="Calibri"/>
          <w:b/>
          <w:lang w:val="fr-FR" w:eastAsia="fr-FR"/>
        </w:rPr>
      </w:pPr>
      <w:r w:rsidRPr="00AC3285">
        <w:rPr>
          <w:rFonts w:ascii="Calibri" w:eastAsia="Calibri" w:hAnsi="Calibri" w:cs="Calibri"/>
          <w:b/>
          <w:lang w:val="fr-FR" w:eastAsia="fr-FR"/>
        </w:rPr>
        <w:t xml:space="preserve">15.45-17-30 </w:t>
      </w:r>
    </w:p>
    <w:p w14:paraId="335EBE96" w14:textId="07296446" w:rsidR="00AC3285" w:rsidRPr="00AC3285" w:rsidRDefault="00AC3285" w:rsidP="00371465">
      <w:pPr>
        <w:spacing w:line="360" w:lineRule="auto"/>
        <w:contextualSpacing/>
        <w:jc w:val="both"/>
        <w:rPr>
          <w:rFonts w:ascii="Calibri" w:eastAsia="Calibri" w:hAnsi="Calibri" w:cs="Calibri"/>
          <w:lang w:val="fr-FR" w:eastAsia="fr-FR"/>
        </w:rPr>
      </w:pPr>
      <w:r w:rsidRPr="00AC3285">
        <w:rPr>
          <w:rFonts w:ascii="Calibri" w:eastAsia="Calibri" w:hAnsi="Calibri" w:cs="Calibri"/>
          <w:lang w:val="fr-FR" w:eastAsia="fr-FR"/>
        </w:rPr>
        <w:t>Evaluation et clôture</w:t>
      </w:r>
    </w:p>
    <w:p w14:paraId="429322B1" w14:textId="77777777" w:rsidR="00AC3285" w:rsidRPr="00AC3285" w:rsidRDefault="00AC3285" w:rsidP="00AC3285">
      <w:pPr>
        <w:rPr>
          <w:b/>
          <w:lang w:val="fr-FR"/>
        </w:rPr>
      </w:pPr>
      <w:r w:rsidRPr="00AC3285">
        <w:rPr>
          <w:b/>
          <w:lang w:val="fr-FR"/>
        </w:rPr>
        <w:t>17.30-18.00</w:t>
      </w:r>
    </w:p>
    <w:p w14:paraId="21A6B067" w14:textId="77777777" w:rsidR="00AC3285" w:rsidRPr="00AC3285" w:rsidRDefault="00AC3285" w:rsidP="00AC3285">
      <w:pPr>
        <w:rPr>
          <w:bCs/>
          <w:lang w:val="fr-FR"/>
        </w:rPr>
      </w:pPr>
      <w:r w:rsidRPr="00AC3285">
        <w:rPr>
          <w:bCs/>
          <w:lang w:val="fr-FR"/>
        </w:rPr>
        <w:t>Feedback, commentaires en petit groupes</w:t>
      </w:r>
    </w:p>
    <w:p w14:paraId="4D63FBD3" w14:textId="77777777" w:rsidR="00AC3285" w:rsidRDefault="00AC3285" w:rsidP="00371465">
      <w:pPr>
        <w:spacing w:line="360" w:lineRule="auto"/>
        <w:contextualSpacing/>
        <w:jc w:val="both"/>
        <w:rPr>
          <w:rFonts w:ascii="Calibri" w:eastAsia="Calibri" w:hAnsi="Calibri" w:cs="Calibri"/>
          <w:lang w:val="fr-FR" w:eastAsia="fr-FR"/>
        </w:rPr>
      </w:pPr>
    </w:p>
    <w:p w14:paraId="14C74844" w14:textId="08C20D9D" w:rsidR="00B0058D" w:rsidRPr="002B0911" w:rsidRDefault="00B0058D" w:rsidP="002B0911">
      <w:pPr>
        <w:jc w:val="both"/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</w:pPr>
      <w:r w:rsidRPr="002B0911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 xml:space="preserve">Logos de DPOD, CBM, Light for the World, </w:t>
      </w:r>
      <w:r w:rsidR="002B0911" w:rsidRPr="002B0911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>LFTW, de la Coopération b</w:t>
      </w:r>
      <w:r w:rsidR="002B0911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>elge au Développement DFAT, MOFA F</w:t>
      </w:r>
      <w:r w:rsidR="002B0911" w:rsidRPr="002B0911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 xml:space="preserve">inlande et </w:t>
      </w:r>
      <w:r w:rsidR="002B0911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>UE.</w:t>
      </w:r>
      <w:r w:rsidRPr="002B0911">
        <w:rPr>
          <w:rFonts w:ascii="Calibri" w:eastAsia="Calibri" w:hAnsi="Calibri" w:cs="Calibri"/>
          <w:b/>
          <w:color w:val="2F5496" w:themeColor="accent1" w:themeShade="BF"/>
          <w:lang w:val="fr-CH" w:eastAsia="fr-FR"/>
        </w:rPr>
        <w:t xml:space="preserve"> </w:t>
      </w:r>
    </w:p>
    <w:p w14:paraId="3C2C1D1D" w14:textId="77777777" w:rsidR="00B0058D" w:rsidRPr="002B0911" w:rsidRDefault="00B0058D" w:rsidP="00371465">
      <w:pPr>
        <w:spacing w:line="360" w:lineRule="auto"/>
        <w:contextualSpacing/>
        <w:jc w:val="both"/>
        <w:rPr>
          <w:rFonts w:ascii="Calibri" w:eastAsia="Calibri" w:hAnsi="Calibri" w:cs="Calibri"/>
          <w:lang w:val="fr-CH" w:eastAsia="fr-FR"/>
        </w:rPr>
      </w:pPr>
    </w:p>
    <w:p w14:paraId="0EF03868" w14:textId="6E43815A" w:rsidR="002E3CFA" w:rsidRPr="00AC3285" w:rsidRDefault="00AC3285" w:rsidP="00371465">
      <w:pPr>
        <w:spacing w:line="360" w:lineRule="auto"/>
        <w:contextualSpacing/>
        <w:jc w:val="both"/>
        <w:rPr>
          <w:bCs/>
          <w:lang w:val="fr-FR"/>
        </w:rPr>
      </w:pPr>
      <w:r w:rsidRPr="00AC3285">
        <w:rPr>
          <w:rFonts w:ascii="Calibri" w:eastAsia="Calibri" w:hAnsi="Calibri" w:cs="Calibri"/>
          <w:b/>
          <w:lang w:val="fr-FR" w:eastAsia="fr-FR"/>
        </w:rPr>
        <w:t>Fin du texte</w:t>
      </w:r>
    </w:p>
    <w:sectPr w:rsidR="002E3CFA" w:rsidRPr="00AC3285" w:rsidSect="00C3277B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8"/>
    <w:rsid w:val="00045A67"/>
    <w:rsid w:val="000B3F32"/>
    <w:rsid w:val="001360FA"/>
    <w:rsid w:val="0019463A"/>
    <w:rsid w:val="0022060A"/>
    <w:rsid w:val="002B0911"/>
    <w:rsid w:val="002C05AC"/>
    <w:rsid w:val="002C1C05"/>
    <w:rsid w:val="002D7BBA"/>
    <w:rsid w:val="002E3CFA"/>
    <w:rsid w:val="002F39E8"/>
    <w:rsid w:val="002F4A28"/>
    <w:rsid w:val="002F6797"/>
    <w:rsid w:val="00371465"/>
    <w:rsid w:val="0043323D"/>
    <w:rsid w:val="004A1194"/>
    <w:rsid w:val="00505213"/>
    <w:rsid w:val="006F0C00"/>
    <w:rsid w:val="007E37FC"/>
    <w:rsid w:val="007F6C66"/>
    <w:rsid w:val="008829A8"/>
    <w:rsid w:val="00932D03"/>
    <w:rsid w:val="009806EF"/>
    <w:rsid w:val="009F42DC"/>
    <w:rsid w:val="00A13C82"/>
    <w:rsid w:val="00A823AD"/>
    <w:rsid w:val="00A8243F"/>
    <w:rsid w:val="00AC3285"/>
    <w:rsid w:val="00B0058D"/>
    <w:rsid w:val="00C3277B"/>
    <w:rsid w:val="00C85852"/>
    <w:rsid w:val="00DA4F77"/>
    <w:rsid w:val="00DA72ED"/>
    <w:rsid w:val="00F40279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D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9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A8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IDA</Company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2</cp:revision>
  <dcterms:created xsi:type="dcterms:W3CDTF">2019-10-31T23:35:00Z</dcterms:created>
  <dcterms:modified xsi:type="dcterms:W3CDTF">2019-10-31T23:35:00Z</dcterms:modified>
  <cp:category/>
</cp:coreProperties>
</file>